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CF61" w14:textId="77777777" w:rsidR="005C36F9" w:rsidRPr="00045283" w:rsidRDefault="005C36F9" w:rsidP="005C36F9">
      <w:pPr>
        <w:pStyle w:val="Ttulo1"/>
        <w:jc w:val="center"/>
        <w:rPr>
          <w:rFonts w:ascii="Arial" w:hAnsi="Arial" w:cs="Arial"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45283">
        <w:rPr>
          <w:rFonts w:ascii="Arial" w:hAnsi="Arial" w:cs="Arial"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PAPELETA DE AUTORIZACIÓN</w:t>
      </w:r>
    </w:p>
    <w:p w14:paraId="3C58C6EE" w14:textId="77777777" w:rsidR="005C36F9" w:rsidRPr="00045283" w:rsidRDefault="005C36F9" w:rsidP="005C36F9">
      <w:pPr>
        <w:pStyle w:val="Ttulo1"/>
        <w:jc w:val="center"/>
        <w:rPr>
          <w:rFonts w:ascii="Arial" w:hAnsi="Arial" w:cs="Arial"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45283">
        <w:rPr>
          <w:rFonts w:ascii="Arial" w:hAnsi="Arial" w:cs="Arial"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 TRASLADO Y MOVILIZACIÓN DE BIENES PATRIMONIALES</w:t>
      </w:r>
    </w:p>
    <w:p w14:paraId="34D47AB1" w14:textId="77777777" w:rsidR="005C36F9" w:rsidRDefault="005C36F9" w:rsidP="005C36F9">
      <w:pPr>
        <w:pStyle w:val="Textoindependiente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5EC300" wp14:editId="0A6BBE1B">
                <wp:simplePos x="0" y="0"/>
                <wp:positionH relativeFrom="column">
                  <wp:posOffset>1454785</wp:posOffset>
                </wp:positionH>
                <wp:positionV relativeFrom="paragraph">
                  <wp:posOffset>94615</wp:posOffset>
                </wp:positionV>
                <wp:extent cx="4794885" cy="184785"/>
                <wp:effectExtent l="0" t="0" r="0" b="0"/>
                <wp:wrapNone/>
                <wp:docPr id="367710784" name="Rectangle 3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4885" cy="184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98ED4D" w14:textId="77777777" w:rsidR="00CB7CF1" w:rsidRPr="006444C6" w:rsidRDefault="00CB7CF1" w:rsidP="00CB7CF1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444C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ES"/>
                              </w:rPr>
                              <w:t>OFICINA DE TECNOLOGIAS DE INFORMACION</w:t>
                            </w:r>
                          </w:p>
                          <w:p w14:paraId="505EB1A8" w14:textId="77777777" w:rsidR="005C36F9" w:rsidRPr="006D3244" w:rsidRDefault="005C36F9" w:rsidP="005C36F9">
                            <w:pPr>
                              <w:rPr>
                                <w:b/>
                                <w:color w:val="0000FF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EC300" id="Rectangle 3576" o:spid="_x0000_s1026" style="position:absolute;margin-left:114.55pt;margin-top:7.45pt;width:377.55pt;height:14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0BBgIAAPADAAAOAAAAZHJzL2Uyb0RvYy54bWysU9tu2zAMfR+wfxD0vjgOkjUx4hRFug4D&#10;ugvQ7QNkWbaFyaJGKbGzrx8lJ2m3vQ3Tg0CR1CF5dLS9HXvDjgq9BlvyfDbnTFkJtbZtyb99fXiz&#10;5swHYWthwKqSn5Tnt7vXr7aDK9QCOjC1QkYg1heDK3kXgiuyzMtO9cLPwClLwQawF4GO2GY1ioHQ&#10;e5Mt5vO32QBYOwSpvCfv/RTku4TfNEqGz03jVWCm5NRbSDumvYp7ttuKokXhOi3PbYh/6KIX2lLR&#10;K9S9CIIdUP8F1WuJ4KEJMwl9Bk2jpUoz0DT5/I9pnjrhVJqFyPHuSpP/f7Dy0/HJfcHYunePIL97&#10;ZmHfCduqO0QYOiVqKpdHorLB+eJ6IR48XWXV8BFqelpxCJA4GBvsIyBNx8ZE9elKtRoDk+Rc3myW&#10;6/WKM0mxfL28ITuWEMXltkMf3ivoWTRKjvSUCV0cH32YUi8psZiFB21Mek5j2VDyzWqxShc8GF3H&#10;YBoS22pvkB1FFERa57q/pfU6kCyN7ku+viaJIrLxztapShDaTDY1beyZnshIFJ8vwliNlBjNCuoT&#10;EYUwyY++Cxkd4E/OBpJeyf2Pg0DFmflgiexNvlxGraYDGfjSW128wkqCKHngbDL3YdL1waFuO6qQ&#10;p/Et3NHDNDpx9tzNuV+SVWL9/AWibl+eU9bzR939AgAA//8DAFBLAwQUAAYACAAAACEAE/JwMd8A&#10;AAAJAQAADwAAAGRycy9kb3ducmV2LnhtbEyPQUvEMBCF74L/IYzgzU1bw9LWpossiOBBcFe03tJm&#10;bIrNpDTZbf33xpMeh/fx3jfVbrUjO+PsB0cS0k0CDKlzeqBewuvx4SYH5oMirUZHKOEbPezqy4tK&#10;ldot9ILnQ+hZLCFfKgkmhKnk3HcGrfIbNyHF7NPNVoV4zj3Xs1piuR15liRbbtVAccGoCfcGu6/D&#10;yUrI31u99G8iFc3z3mynj+bx9qmR8vpqvb8DFnANfzD86kd1qKNT606kPRslZFmRRjQGogAWgSIX&#10;GbBWghAJ8Lri/z+ofwAAAP//AwBQSwECLQAUAAYACAAAACEAtoM4kv4AAADhAQAAEwAAAAAAAAAA&#10;AAAAAAAAAAAAW0NvbnRlbnRfVHlwZXNdLnhtbFBLAQItABQABgAIAAAAIQA4/SH/1gAAAJQBAAAL&#10;AAAAAAAAAAAAAAAAAC8BAABfcmVscy8ucmVsc1BLAQItABQABgAIAAAAIQBSml0BBgIAAPADAAAO&#10;AAAAAAAAAAAAAAAAAC4CAABkcnMvZTJvRG9jLnhtbFBLAQItABQABgAIAAAAIQAT8nAx3wAAAAkB&#10;AAAPAAAAAAAAAAAAAAAAAGAEAABkcnMvZG93bnJldi54bWxQSwUGAAAAAAQABADzAAAAbAUAAAAA&#10;" filled="f">
                <v:textbox inset=",0,,0">
                  <w:txbxContent>
                    <w:p w14:paraId="7D98ED4D" w14:textId="77777777" w:rsidR="00CB7CF1" w:rsidRPr="006444C6" w:rsidRDefault="00CB7CF1" w:rsidP="00CB7CF1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ES"/>
                        </w:rPr>
                      </w:pPr>
                      <w:r w:rsidRPr="006444C6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ES"/>
                        </w:rPr>
                        <w:t>OFICINA DE TECNOLOGIAS DE INFORMACION</w:t>
                      </w:r>
                    </w:p>
                    <w:p w14:paraId="505EB1A8" w14:textId="77777777" w:rsidR="005C36F9" w:rsidRPr="006D3244" w:rsidRDefault="005C36F9" w:rsidP="005C36F9">
                      <w:pPr>
                        <w:rPr>
                          <w:b/>
                          <w:color w:val="0000FF"/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73B729" w14:textId="77777777" w:rsidR="005C36F9" w:rsidRDefault="005C36F9" w:rsidP="005C36F9">
      <w:pPr>
        <w:pStyle w:val="Textoindependiente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Oficina de Procedencia:</w:t>
      </w:r>
    </w:p>
    <w:p w14:paraId="30467816" w14:textId="77777777" w:rsidR="005C36F9" w:rsidRDefault="005C36F9" w:rsidP="005C36F9">
      <w:pPr>
        <w:pStyle w:val="Textoindependiente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68C2E3" wp14:editId="313BA787">
                <wp:simplePos x="0" y="0"/>
                <wp:positionH relativeFrom="column">
                  <wp:posOffset>1457053</wp:posOffset>
                </wp:positionH>
                <wp:positionV relativeFrom="paragraph">
                  <wp:posOffset>99240</wp:posOffset>
                </wp:positionV>
                <wp:extent cx="2373086" cy="217715"/>
                <wp:effectExtent l="0" t="0" r="27305" b="11430"/>
                <wp:wrapNone/>
                <wp:docPr id="49044741" name="Rectangle 3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3086" cy="217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BCC318" w14:textId="22EA35C4" w:rsidR="005C36F9" w:rsidRPr="002204E7" w:rsidRDefault="005C36F9" w:rsidP="005C36F9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8C2E3" id="Rectangle 3433" o:spid="_x0000_s1027" style="position:absolute;margin-left:114.75pt;margin-top:7.8pt;width:186.85pt;height:17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7gICwIAAPcDAAAOAAAAZHJzL2Uyb0RvYy54bWysU8Fu2zAMvQ/YPwi6L47Tpk2NOEWRrsOA&#10;rhvQ7QNkWbaFyaJGKbGzrx+lOGm33YbpIFCk9Eg+Pq1vx96wvUKvwZY8n805U1ZCrW1b8m9fH96t&#10;OPNB2FoYsKrkB+X57ebtm/XgCrWADkytkBGI9cXgSt6F4Ios87JTvfAzcMpSsAHsRaAjtlmNYiD0&#10;3mSL+fwqGwBrhyCV9+S9Pwb5JuE3jZLhc9N4FZgpOdUW0o5pr+KebdaiaFG4TsupDPEPVfRCW0p6&#10;hroXQbAd6r+gei0RPDRhJqHPoGm0VKkH6iaf/9HNcyecSr0QOd6dafL/D1Y+7Z/dF4yle/cI8rtn&#10;FradsK26Q4ShU6KmdHkkKhucL84P4sHTU1YNn6Cm0YpdgMTB2GAfAak7NiaqD2eq1RiYJOfi4vpi&#10;vrriTFJskV9f58uUQhSn1w59+KCgZ9EoOdIoE7rYP/oQqxHF6UpMZuFBG5PGaSwbSn6zXCzTAw9G&#10;1zGYmsS22hpkexEFkdaU97drvQ4kS6P7kq/Ol0QR2Xhv65QlCG2ONlVi7ERPZCSKzxdhrEam64m7&#10;6KmgPhBfCEcV0q8howP8ydlACiy5/7ETqDgzHy1xfpNfXkbJpgMZ+NpbnbzCSoIoeeDsaG7DUd47&#10;h7rtKEOeWLBwR/NpdKLupZqpbFJXYnT6CVG+r8/p1st/3fwCAAD//wMAUEsDBBQABgAIAAAAIQB7&#10;jKN64AAAAAkBAAAPAAAAZHJzL2Rvd25yZXYueG1sTI9BS8NAEIXvgv9hGcGb3TRNQxOzKVIQwYNg&#10;FY23TXZMgtnZkN028d87nvQ4vI/3vin2ix3EGSffO1KwXkUgkBpnemoVvL7c3+xA+KDJ6MERKvhG&#10;D/vy8qLQuXEzPeP5GFrBJeRzraALYcyl9E2HVvuVG5E4+3ST1YHPqZVm0jOX20HGUZRKq3vihU6P&#10;eOiw+TqerILde23m9i1ZJ9XToUvHj+ph81gpdX213N2CCLiEPxh+9VkdSnaq3YmMF4OCOM62jHKw&#10;TUEwkEabGEStIMkykGUh/39Q/gAAAP//AwBQSwECLQAUAAYACAAAACEAtoM4kv4AAADhAQAAEwAA&#10;AAAAAAAAAAAAAAAAAAAAW0NvbnRlbnRfVHlwZXNdLnhtbFBLAQItABQABgAIAAAAIQA4/SH/1gAA&#10;AJQBAAALAAAAAAAAAAAAAAAAAC8BAABfcmVscy8ucmVsc1BLAQItABQABgAIAAAAIQAwn7gICwIA&#10;APcDAAAOAAAAAAAAAAAAAAAAAC4CAABkcnMvZTJvRG9jLnhtbFBLAQItABQABgAIAAAAIQB7jKN6&#10;4AAAAAkBAAAPAAAAAAAAAAAAAAAAAGUEAABkcnMvZG93bnJldi54bWxQSwUGAAAAAAQABADzAAAA&#10;cgUAAAAA&#10;" filled="f">
                <v:textbox inset=",0,,0">
                  <w:txbxContent>
                    <w:p w14:paraId="31BCC318" w14:textId="22EA35C4" w:rsidR="005C36F9" w:rsidRPr="002204E7" w:rsidRDefault="005C36F9" w:rsidP="005C36F9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681BB0" wp14:editId="39FB178A">
                <wp:simplePos x="0" y="0"/>
                <wp:positionH relativeFrom="column">
                  <wp:posOffset>5245735</wp:posOffset>
                </wp:positionH>
                <wp:positionV relativeFrom="paragraph">
                  <wp:posOffset>100965</wp:posOffset>
                </wp:positionV>
                <wp:extent cx="1007745" cy="184150"/>
                <wp:effectExtent l="0" t="0" r="0" b="0"/>
                <wp:wrapNone/>
                <wp:docPr id="1384551044" name="Rectangle 3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184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BB0A0D" w14:textId="77777777" w:rsidR="005C36F9" w:rsidRPr="00E42324" w:rsidRDefault="005C36F9" w:rsidP="005C36F9">
                            <w:pPr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81BB0" id="Rectangle 3575" o:spid="_x0000_s1028" style="position:absolute;margin-left:413.05pt;margin-top:7.95pt;width:79.35pt;height:1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mjDgIAAPcDAAAOAAAAZHJzL2Uyb0RvYy54bWysU9tu2zAMfR+wfxD0vtgOkjU14hRFug4D&#10;unVAtw+QZdkWJosapcTOvn6UcmmwvQ3Tg0BS0iF5eLS+mwbD9gq9BlvxYpZzpqyERtuu4t+/Pb5b&#10;ceaDsI0wYFXFD8rzu83bN+vRlWoOPZhGISMQ68vRVbwPwZVZ5mWvBuFn4JSlwxZwEIFc7LIGxUjo&#10;g8nmef4+GwEbhyCV9xR9OB7yTcJvWyXDc9t6FZipONUW0o5pr+Oebdai7FC4XstTGeIfqhiEtpT0&#10;AvUggmA71H9BDVoieGjDTMKQQdtqqVIP1E2R/9HNSy+cSr0QOd5daPL/D1Z+2b+4rxhL9+4J5A/P&#10;LGx7YTt1jwhjr0RD6YpIVDY6X14eRMfTU1aPn6Gh0YpdgMTB1OIQAak7NiWqDxeq1RSYpGCR5zc3&#10;iyVnks6K1aJYpllkojy/dujDRwUDi0bFkUaZ0MX+yYdYjSjPV2IyC4/amDROY9lY8dvlfJkeeDC6&#10;iYepSezqrUG2F1EQaaXWqP3ra4MOJEujh4qvLpdEGdn4YJuUJQhtjjZVYuyJnshIFJ8vw1RPTDcV&#10;n8cEMVJDcyC+EI4qpF9DRg/4i7ORFFhx/3MnUHFmPlni/LZYLKJkk0MGXkfrc1RYSRAVD5wdzW04&#10;ynvnUHc9ZSgSCxbuaT6tTtS9VnMqm9SVGD39hCjfaz/dev2vm98AAAD//wMAUEsDBBQABgAIAAAA&#10;IQB4XWef3wAAAAkBAAAPAAAAZHJzL2Rvd25yZXYueG1sTI9BS8QwEIXvgv8hjODNTbvG0tamiyyI&#10;4EFwFa23tIlNsZmUJrut/97xpMfhPb75XrVb3chOZg6DRwnpJgFmsPN6wF7C68v9VQ4sRIVajR6N&#10;hG8TYFefn1Wq1H7BZ3M6xJ4RBEOpJNgYp5Lz0FnjVNj4ySBln352KtI591zPaiG4G/k2STLu1ID0&#10;warJ7K3pvg5HJyF/b/XSv4lUNE97m00fzcP1YyPl5cV6dwssmjX+leFXn9ShJqfWH1EHNhJjm6VU&#10;peCmAEaFIhe0pZUgRAG8rvj/BfUPAAAA//8DAFBLAQItABQABgAIAAAAIQC2gziS/gAAAOEBAAAT&#10;AAAAAAAAAAAAAAAAAAAAAABbQ29udGVudF9UeXBlc10ueG1sUEsBAi0AFAAGAAgAAAAhADj9If/W&#10;AAAAlAEAAAsAAAAAAAAAAAAAAAAALwEAAF9yZWxzLy5yZWxzUEsBAi0AFAAGAAgAAAAhAINEqaMO&#10;AgAA9wMAAA4AAAAAAAAAAAAAAAAALgIAAGRycy9lMm9Eb2MueG1sUEsBAi0AFAAGAAgAAAAhAHhd&#10;Z5/fAAAACQEAAA8AAAAAAAAAAAAAAAAAaAQAAGRycy9kb3ducmV2LnhtbFBLBQYAAAAABAAEAPMA&#10;AAB0BQAAAAA=&#10;" filled="f">
                <v:textbox inset=",0,,0">
                  <w:txbxContent>
                    <w:p w14:paraId="46BB0A0D" w14:textId="77777777" w:rsidR="005C36F9" w:rsidRPr="00E42324" w:rsidRDefault="005C36F9" w:rsidP="005C36F9">
                      <w:pPr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79B5D1" w14:textId="77777777" w:rsidR="005C36F9" w:rsidRDefault="005C36F9" w:rsidP="005C36F9">
      <w:pPr>
        <w:pStyle w:val="Textoindependiente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Documento de Autorización: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Fecha recepción Doc. :</w:t>
      </w:r>
    </w:p>
    <w:p w14:paraId="4A40D3E3" w14:textId="77777777" w:rsidR="005C36F9" w:rsidRDefault="005C36F9" w:rsidP="005C36F9">
      <w:pPr>
        <w:pStyle w:val="Textoindependiente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C2D27C" wp14:editId="7D11D894">
                <wp:simplePos x="0" y="0"/>
                <wp:positionH relativeFrom="column">
                  <wp:posOffset>1447165</wp:posOffset>
                </wp:positionH>
                <wp:positionV relativeFrom="paragraph">
                  <wp:posOffset>104775</wp:posOffset>
                </wp:positionV>
                <wp:extent cx="4794885" cy="184785"/>
                <wp:effectExtent l="0" t="0" r="0" b="0"/>
                <wp:wrapNone/>
                <wp:docPr id="650963168" name="Rectangle 3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4885" cy="184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CA8FF1" w14:textId="319881E0" w:rsidR="005C36F9" w:rsidRPr="006444C6" w:rsidRDefault="006444C6" w:rsidP="005C36F9">
                            <w:pPr>
                              <w:rPr>
                                <w:color w:val="0000FF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444C6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  <w:lang w:val="es-ES"/>
                              </w:rPr>
                              <w:t>AREA TÉCNICA DE CCTV -  UNIDAD DE SERVICIOS GENERALES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2D27C" id="Rectangle 3567" o:spid="_x0000_s1029" style="position:absolute;margin-left:113.95pt;margin-top:8.25pt;width:377.55pt;height:14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aNrCwIAAPcDAAAOAAAAZHJzL2Uyb0RvYy54bWysU1Fv0zAQfkfiP1h+p2lKy9qo6TR1DCGN&#10;gTT4AY7jJBaOz5zdJuPXc3babsAbwg/W3fn83d3nz9vrsTfsqNBrsCXPZ3POlJVQa9uW/NvXuzdr&#10;znwQthYGrCr5k/L8evf61XZwhVpAB6ZWyAjE+mJwJe9CcEWWedmpXvgZOGXpsAHsRSAX26xGMRB6&#10;b7LFfP4uGwBrhyCV9xS9nQ75LuE3jZLhc9N4FZgpOfUW0o5pr+Ke7baiaFG4TstTG+IfuuiFtlT0&#10;AnUrgmAH1H9B9VoieGjCTEKfQdNoqdIMNE0+/2Oax044lWYhcry70OT/H6x8OD66Lxhb9+4e5HfP&#10;LOw7YVt1gwhDp0RN5fJIVDY4X1wuRMfTVVYNn6CmpxWHAImDscE+AtJ0bExUP12oVmNgkoLLq81y&#10;vV5xJuksXy+vyI4lRHG+7dCHDwp6Fo2SIz1lQhfHex+m1HNKLGbhThuTntNYNpR8s1qs0gUPRtfx&#10;MA2JbbU3yI4iCiKtU93f0nodSJZG9yVfX5JEEdl4b+tUJQhtJpuaNvZET2Qkis8XYaxGpuuSv40F&#10;YqSC+on4QphUSL+GjA7wJ2cDKbDk/sdBoOLMfLTE+SZfLqNkk0MGvoxW56iwkiBKHjibzH2Y5H1w&#10;qNuOKuSJBQs39D6NTtQ9d3Nqm9SVyD/9hCjfl37Kev6vu18AAAD//wMAUEsDBBQABgAIAAAAIQCN&#10;r/tr4QAAAAkBAAAPAAAAZHJzL2Rvd25yZXYueG1sTI9BS8NAEIXvgv9hGcGb3TRN0zRmU6Qgggeh&#10;VWq8bbJrNpidDdltE/+940mPw/t4871iN9ueXfToO4cClosImMbGqQ5bAW+vj3cZMB8kKtk71AK+&#10;tYddeX1VyFy5CQ/6cgwtoxL0uRRgQhhyzn1jtJV+4QaNlH260cpA59hyNcqJym3P4yhKuZUd0gcj&#10;B703uvk6nq2A7L1WU3tKlkn1sjfp8FE9rZ4rIW5v5od7YEHP4Q+GX31Sh5KcandG5VkvII43W0Ip&#10;SNfACNhmKxpXC0jWKfCy4P8XlD8AAAD//wMAUEsBAi0AFAAGAAgAAAAhALaDOJL+AAAA4QEAABMA&#10;AAAAAAAAAAAAAAAAAAAAAFtDb250ZW50X1R5cGVzXS54bWxQSwECLQAUAAYACAAAACEAOP0h/9YA&#10;AACUAQAACwAAAAAAAAAAAAAAAAAvAQAAX3JlbHMvLnJlbHNQSwECLQAUAAYACAAAACEAt9WjawsC&#10;AAD3AwAADgAAAAAAAAAAAAAAAAAuAgAAZHJzL2Uyb0RvYy54bWxQSwECLQAUAAYACAAAACEAja/7&#10;a+EAAAAJAQAADwAAAAAAAAAAAAAAAABlBAAAZHJzL2Rvd25yZXYueG1sUEsFBgAAAAAEAAQA8wAA&#10;AHMFAAAAAA==&#10;" filled="f">
                <v:textbox inset=",0,,0">
                  <w:txbxContent>
                    <w:p w14:paraId="76CA8FF1" w14:textId="319881E0" w:rsidR="005C36F9" w:rsidRPr="006444C6" w:rsidRDefault="006444C6" w:rsidP="005C36F9">
                      <w:pPr>
                        <w:rPr>
                          <w:color w:val="0000FF"/>
                          <w:sz w:val="18"/>
                          <w:szCs w:val="18"/>
                          <w:lang w:val="es-ES"/>
                        </w:rPr>
                      </w:pPr>
                      <w:r w:rsidRPr="006444C6">
                        <w:rPr>
                          <w:rFonts w:ascii="Arial" w:hAnsi="Arial" w:cs="Arial"/>
                          <w:iCs/>
                          <w:sz w:val="16"/>
                          <w:szCs w:val="16"/>
                          <w:lang w:val="es-ES"/>
                        </w:rPr>
                        <w:t>AREA TÉCNICA DE CCTV -  UNIDAD DE SERVICIOS GENERALES</w:t>
                      </w:r>
                    </w:p>
                  </w:txbxContent>
                </v:textbox>
              </v:rect>
            </w:pict>
          </mc:Fallback>
        </mc:AlternateContent>
      </w:r>
    </w:p>
    <w:p w14:paraId="340D97D0" w14:textId="77777777" w:rsidR="005C36F9" w:rsidRDefault="005C36F9" w:rsidP="005C36F9">
      <w:pPr>
        <w:pStyle w:val="Textoindependiente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Oficina y/o Entidad Destino:</w:t>
      </w:r>
    </w:p>
    <w:p w14:paraId="0885D311" w14:textId="77777777" w:rsidR="005C36F9" w:rsidRDefault="005C36F9" w:rsidP="005C36F9">
      <w:pPr>
        <w:pStyle w:val="Textoindependiente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AE9795" wp14:editId="42F3C778">
                <wp:simplePos x="0" y="0"/>
                <wp:positionH relativeFrom="column">
                  <wp:posOffset>1447165</wp:posOffset>
                </wp:positionH>
                <wp:positionV relativeFrom="paragraph">
                  <wp:posOffset>102870</wp:posOffset>
                </wp:positionV>
                <wp:extent cx="4794885" cy="184785"/>
                <wp:effectExtent l="0" t="0" r="0" b="0"/>
                <wp:wrapNone/>
                <wp:docPr id="1387325764" name="Rectangle 3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4885" cy="184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CFF85D" w14:textId="055681BE" w:rsidR="005C36F9" w:rsidRPr="006444C6" w:rsidRDefault="006444C6" w:rsidP="005C36F9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444C6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  <w:lang w:val="es-ES"/>
                              </w:rPr>
                              <w:t>PABELLON DE ENFERMERIA – TERCER PISO</w:t>
                            </w:r>
                          </w:p>
                        </w:txbxContent>
                      </wps:txbx>
                      <wps:bodyPr rot="0" vert="horz" wrap="square" lIns="90000" tIns="0" rIns="9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E9795" id="Rectangle 3568" o:spid="_x0000_s1030" style="position:absolute;margin-left:113.95pt;margin-top:8.1pt;width:377.55pt;height:14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+beCQIAAPcDAAAOAAAAZHJzL2Uyb0RvYy54bWysU9uO0zAQfUfiHyy/07RVy7ZR09WqyyKk&#10;5SItfIDjOImF4zFjt0n5esZO2l3gDZGHaDwenzNzfLy7HTrDTgq9BlvwxWzOmbISKm2bgn/7+vBm&#10;w5kPwlbCgFUFPyvPb/evX+16l6sltGAqhYxArM97V/A2BJdnmZet6oSfgVOWNmvATgRaYpNVKHpC&#10;70y2nM/fZj1g5RCk8p6y9+Mm3yf8ulYyfK5rrwIzBafeQvpj+pfxn+13Im9QuFbLqQ3xD110Qlsi&#10;vULdiyDYEfVfUJ2WCB7qMJPQZVDXWqo0A02zmP8xzVMrnEqzkDjeXWXy/w9Wfjo9uS8YW/fuEeR3&#10;zywcWmEbdYcIfatERXSLKFTWO59fD8SFp6Os7D9CRVcrjgGSBkONXQSk6diQpD5fpVZDYJKSq5vt&#10;arNZcyZpb7FZ3VAcKUR+Oe3Qh/cKOhaDgiNdZUIXp0cfxtJLSSSz8KCNSddpLOsLvl0v1+mAB6Or&#10;uJmGxKY8GGQnEQ2Rvon3t7JOB7Kl0V3BN9cikUc13tkqsQShzRhT08ZO8kRFovl8HoZyYLqiUSNB&#10;zJRQnUkvhNGF9GooaAF/ctaTAwvufxwFKs7MB0uabyMxWTYtKMCX2fKSFVYSRMEDZ2N4CKO9jw51&#10;0xLDIqlg4Y7up9ZJuuduprbJXUn86SVE+75cp6rn97r/BQAA//8DAFBLAwQUAAYACAAAACEAjRYV&#10;nN8AAAAJAQAADwAAAGRycy9kb3ducmV2LnhtbEyPwU7DMBBE70j8g7VI3KiDU9o0xKkQEgL1UlEq&#10;cXXjJQnE6yh22tCvZznBcTVPs2+K9eQ6ccQhtJ403M4SEEiVty3VGvZvTzcZiBANWdN5Qg3fGGBd&#10;Xl4UJrf+RK943MVacAmF3GhoYuxzKUPVoDNh5nskzj784Ezkc6ilHcyJy10nVZIspDMt8YfG9PjY&#10;YPW1G52GjZKp/Jy/nC1l+/Py+X27iaPU+vpqergHEXGKfzD86rM6lOx08CPZIDoNSi1XjHKwUCAY&#10;WGUpjztomN+lIMtC/l9Q/gAAAP//AwBQSwECLQAUAAYACAAAACEAtoM4kv4AAADhAQAAEwAAAAAA&#10;AAAAAAAAAAAAAAAAW0NvbnRlbnRfVHlwZXNdLnhtbFBLAQItABQABgAIAAAAIQA4/SH/1gAAAJQB&#10;AAALAAAAAAAAAAAAAAAAAC8BAABfcmVscy8ucmVsc1BLAQItABQABgAIAAAAIQCAN+beCQIAAPcD&#10;AAAOAAAAAAAAAAAAAAAAAC4CAABkcnMvZTJvRG9jLnhtbFBLAQItABQABgAIAAAAIQCNFhWc3wAA&#10;AAkBAAAPAAAAAAAAAAAAAAAAAGMEAABkcnMvZG93bnJldi54bWxQSwUGAAAAAAQABADzAAAAbwUA&#10;AAAA&#10;" filled="f">
                <v:textbox inset="2.5mm,0,2.5mm,0">
                  <w:txbxContent>
                    <w:p w14:paraId="5ACFF85D" w14:textId="055681BE" w:rsidR="005C36F9" w:rsidRPr="006444C6" w:rsidRDefault="006444C6" w:rsidP="005C36F9">
                      <w:pPr>
                        <w:rPr>
                          <w:rFonts w:ascii="Arial" w:hAnsi="Arial" w:cs="Arial"/>
                          <w:iCs/>
                          <w:sz w:val="16"/>
                          <w:szCs w:val="16"/>
                          <w:lang w:val="es-ES"/>
                        </w:rPr>
                      </w:pPr>
                      <w:r w:rsidRPr="006444C6">
                        <w:rPr>
                          <w:rFonts w:ascii="Arial" w:hAnsi="Arial" w:cs="Arial"/>
                          <w:iCs/>
                          <w:sz w:val="16"/>
                          <w:szCs w:val="16"/>
                          <w:lang w:val="es-ES"/>
                        </w:rPr>
                        <w:t>PABELLON DE ENFERMERIA – TERCER PISO</w:t>
                      </w:r>
                    </w:p>
                  </w:txbxContent>
                </v:textbox>
              </v:rect>
            </w:pict>
          </mc:Fallback>
        </mc:AlternateContent>
      </w:r>
    </w:p>
    <w:p w14:paraId="10FEF81D" w14:textId="77777777" w:rsidR="005C36F9" w:rsidRDefault="005C36F9" w:rsidP="005C36F9">
      <w:pPr>
        <w:pStyle w:val="Textoindependiente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Ubicación y/o Dirección:</w:t>
      </w:r>
      <w:r>
        <w:rPr>
          <w:rFonts w:ascii="Arial" w:hAnsi="Arial" w:cs="Arial"/>
          <w:sz w:val="16"/>
        </w:rPr>
        <w:tab/>
      </w:r>
    </w:p>
    <w:p w14:paraId="20812836" w14:textId="77777777" w:rsidR="005C36F9" w:rsidRDefault="005C36F9" w:rsidP="005C36F9">
      <w:pPr>
        <w:pStyle w:val="Textoindependiente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B86974" wp14:editId="1BB27C68">
                <wp:simplePos x="0" y="0"/>
                <wp:positionH relativeFrom="column">
                  <wp:posOffset>2289810</wp:posOffset>
                </wp:positionH>
                <wp:positionV relativeFrom="paragraph">
                  <wp:posOffset>76835</wp:posOffset>
                </wp:positionV>
                <wp:extent cx="198755" cy="232410"/>
                <wp:effectExtent l="0" t="0" r="0" b="0"/>
                <wp:wrapNone/>
                <wp:docPr id="803833730" name="Text Box 3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059B88" w14:textId="77777777" w:rsidR="005C36F9" w:rsidRDefault="005C36F9" w:rsidP="005C36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86974" id="_x0000_t202" coordsize="21600,21600" o:spt="202" path="m,l,21600r21600,l21600,xe">
                <v:stroke joinstyle="miter"/>
                <v:path gradientshapeok="t" o:connecttype="rect"/>
              </v:shapetype>
              <v:shape id="Text Box 3596" o:spid="_x0000_s1031" type="#_x0000_t202" style="position:absolute;margin-left:180.3pt;margin-top:6.05pt;width:15.65pt;height:18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9Eh5wEAALUDAAAOAAAAZHJzL2Uyb0RvYy54bWysU1Fv0zAQfkfiP1h+p2lCy7ao6TQ2DSGN&#10;gTT2AxzHSSwSnzm7Tcqv5+ykXYG3iRfL57O/u++7z5vrse/YXqHTYAqeLpacKSOh0qYp+PP3+3eX&#10;nDkvTCU6MKrgB+X49fbtm81gc5VBC12lkBGIcflgC956b/MkcbJVvXALsMpQsgbshacQm6RCMRB6&#10;3yXZcvkhGQAriyCVc3R6NyX5NuLXtZL+a1075VlXcOrNxxXjWoY12W5E3qCwrZZzG+IVXfRCGyp6&#10;groTXrAd6n+gei0RHNR+IaFPoK61VJEDsUmXf7F5aoVVkQuJ4+xJJvf/YOXj/sl+Q+bHjzDSACMJ&#10;Zx9A/nDMwG0rTKNuEGFolaiocBokSwbr8vlpkNrlLoCUwxeoaMhi5yECjTX2QRXiyQidBnA4ia5G&#10;z2QoeXV5sV5zJimVvc9WaRxKIvLjY4vOf1LQs7ApONJMI7jYPzgfmhH58UqoZeBed12ca2f+OKCL&#10;04mKxphfH7ufePixHJmuCr4OPEOuhOpA3BAm75DXadMC/uJsIN8U3P3cCVScdZ8N6XOVrlbBaDFY&#10;rS8yCvA8U55nhJEEVXDP2bS99ZM5dxZ101KlaSIGbkjTWke+L13NkyBvRBlmHwfzncfx1stv2/4G&#10;AAD//wMAUEsDBBQABgAIAAAAIQCTsLp33gAAAAkBAAAPAAAAZHJzL2Rvd25yZXYueG1sTI/LTsMw&#10;EEX3SP0Ha5C6o3baEpoQp0JUbEGUh8TOjadJ1HgcxW4T/p5hBcvRPbr3TLGdXCcuOITWk4ZkoUAg&#10;Vd62VGt4f3u62YAI0ZA1nSfU8I0BtuXsqjC59SO94mUfa8ElFHKjoYmxz6UMVYPOhIXvkTg7+sGZ&#10;yOdQSzuYkctdJ5dKpdKZlnihMT0+Nlid9men4eP5+PW5Vi/1zt32o5+UJJdJrefX08M9iIhT/IPh&#10;V5/VoWSngz+TDaLTsEpVyigHywQEA6ssyUAcNKw3dyDLQv7/oPwBAAD//wMAUEsBAi0AFAAGAAgA&#10;AAAhALaDOJL+AAAA4QEAABMAAAAAAAAAAAAAAAAAAAAAAFtDb250ZW50X1R5cGVzXS54bWxQSwEC&#10;LQAUAAYACAAAACEAOP0h/9YAAACUAQAACwAAAAAAAAAAAAAAAAAvAQAAX3JlbHMvLnJlbHNQSwEC&#10;LQAUAAYACAAAACEAUDPRIecBAAC1AwAADgAAAAAAAAAAAAAAAAAuAgAAZHJzL2Uyb0RvYy54bWxQ&#10;SwECLQAUAAYACAAAACEAk7C6d94AAAAJAQAADwAAAAAAAAAAAAAAAABBBAAAZHJzL2Rvd25yZXYu&#10;eG1sUEsFBgAAAAAEAAQA8wAAAEwFAAAAAA==&#10;" filled="f" stroked="f">
                <v:textbox>
                  <w:txbxContent>
                    <w:p w14:paraId="51059B88" w14:textId="77777777" w:rsidR="005C36F9" w:rsidRDefault="005C36F9" w:rsidP="005C36F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5B5F99" wp14:editId="316F44CD">
                <wp:simplePos x="0" y="0"/>
                <wp:positionH relativeFrom="column">
                  <wp:posOffset>5501640</wp:posOffset>
                </wp:positionH>
                <wp:positionV relativeFrom="paragraph">
                  <wp:posOffset>109855</wp:posOffset>
                </wp:positionV>
                <wp:extent cx="144145" cy="144145"/>
                <wp:effectExtent l="0" t="0" r="0" b="0"/>
                <wp:wrapNone/>
                <wp:docPr id="2050512171" name="Rectangle 3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32FFC" id="Rectangle 3592" o:spid="_x0000_s1026" style="position:absolute;margin-left:433.2pt;margin-top:8.65pt;width:11.35pt;height:11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vQ/wEAAOwDAAAOAAAAZHJzL2Uyb0RvYy54bWysU9tu2zAMfR+wfxD0vjgOkq014hRFug4D&#10;ugvQ7QMYWbaFyaJGKXG6rx8lp2mwvQ3zg0Ca5CF5dLS+OQ5WHDQFg66W5WwuhXYKG+O6Wn7/dv/m&#10;S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NcLsvl&#10;SgrFoZOdOkD1XOwpxA8aB5GMWhLfZAaHw0OIU+pzSurl8N5Ym2/TOjHW8nq1WOWCgNY0KZh3pG63&#10;tSQOkPSQv7wZb3+ZNpjIqrRmqOXVOQmqRMZ71+QuEYydbB7auhM7iZCkvVDtsHlicggnyfETYaNH&#10;+iXFyHKrZfi5B9JS2I+OCb5mEpI+s7NcvVuwQ5eR3WUEnGKoWkYpJnMbJ03vPZmu505l3t3hLV9K&#10;azJhL1OdhmVJZcpP8k+avfRz1ssj3fwGAAD//wMAUEsDBBQABgAIAAAAIQDG7p6g3QAAAAkBAAAP&#10;AAAAZHJzL2Rvd25yZXYueG1sTI/BTsMwEETvSPyDtUjcqF0oIYQ4VUD0WomCBNzcZLGjxusodpvw&#10;9ywnOK7maeZtuZ59L044xi6QhuVCgUBqQtuR1fD2urnKQcRkqDV9INTwjRHW1flZaYo2TPSCp12y&#10;gksoFkaDS2kopIyNQ2/iIgxInH2F0ZvE52hlO5qJy30vr5XKpDcd8YIzAz45bA67o9fwPHxu61sb&#10;Zf2e3MchPE4bt7VaX17M9QOIhHP6g+FXn9WhYqd9OFIbRa8hz7IVoxzc3YBgIM/vlyD2GlZKgaxK&#10;+f+D6gcAAP//AwBQSwECLQAUAAYACAAAACEAtoM4kv4AAADhAQAAEwAAAAAAAAAAAAAAAAAAAAAA&#10;W0NvbnRlbnRfVHlwZXNdLnhtbFBLAQItABQABgAIAAAAIQA4/SH/1gAAAJQBAAALAAAAAAAAAAAA&#10;AAAAAC8BAABfcmVscy8ucmVsc1BLAQItABQABgAIAAAAIQCAfvvQ/wEAAOwDAAAOAAAAAAAAAAAA&#10;AAAAAC4CAABkcnMvZTJvRG9jLnhtbFBLAQItABQABgAIAAAAIQDG7p6g3QAAAAkBAAAPAAAAAAAA&#10;AAAAAAAAAFkEAABkcnMvZG93bnJldi54bWxQSwUGAAAAAAQABADzAAAAYwUAAAAA&#10;" filled="f"/>
            </w:pict>
          </mc:Fallback>
        </mc:AlternateContent>
      </w:r>
      <w:r>
        <w:rPr>
          <w:rFonts w:ascii="Arial" w:hAnsi="Arial" w:cs="Arial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AF4C9C" wp14:editId="241AB1DF">
                <wp:simplePos x="0" y="0"/>
                <wp:positionH relativeFrom="column">
                  <wp:posOffset>3902710</wp:posOffset>
                </wp:positionH>
                <wp:positionV relativeFrom="paragraph">
                  <wp:posOffset>109855</wp:posOffset>
                </wp:positionV>
                <wp:extent cx="144145" cy="144145"/>
                <wp:effectExtent l="0" t="0" r="0" b="0"/>
                <wp:wrapNone/>
                <wp:docPr id="887475547" name="Rectangle 3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361B8" id="Rectangle 3591" o:spid="_x0000_s1026" style="position:absolute;margin-left:307.3pt;margin-top:8.65pt;width:11.35pt;height:11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vQ/wEAAOwDAAAOAAAAZHJzL2Uyb0RvYy54bWysU9tu2zAMfR+wfxD0vjgOkq014hRFug4D&#10;ugvQ7QMYWbaFyaJGKXG6rx8lp2mwvQ3zg0Ca5CF5dLS+OQ5WHDQFg66W5WwuhXYKG+O6Wn7/dv/m&#10;S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NcLsvl&#10;SgrFoZOdOkD1XOwpxA8aB5GMWhLfZAaHw0OIU+pzSurl8N5Ym2/TOjHW8nq1WOWCgNY0KZh3pG63&#10;tSQOkPSQv7wZb3+ZNpjIqrRmqOXVOQmqRMZ71+QuEYydbB7auhM7iZCkvVDtsHlicggnyfETYaNH&#10;+iXFyHKrZfi5B9JS2I+OCb5mEpI+s7NcvVuwQ5eR3WUEnGKoWkYpJnMbJ03vPZmu505l3t3hLV9K&#10;azJhL1OdhmVJZcpP8k+avfRz1ssj3fwGAAD//wMAUEsDBBQABgAIAAAAIQANTDjy3QAAAAkBAAAP&#10;AAAAZHJzL2Rvd25yZXYueG1sTI/BTsMwDIbvSLxDZCRuLBkbHSpNp4LYdRIDiXHLWpNUa5yqydby&#10;9ngnuNn6P/3+XKwn34kzDrENpGE+UyCQ6tC0ZDV8vG/uHkHEZKgxXSDU8IMR1uX1VWHyJoz0hudd&#10;soJLKOZGg0upz6WMtUNv4iz0SJx9h8GbxOtgZTOYkct9J++VyqQ3LfEFZ3p8cVgfdyev4bX/2lYP&#10;NsrqM7n9MTyPG7e1Wt/eTNUTiIRT+oPhos/qULLTIZyoiaLTkM2XGaMcrBYgGMgWl+GgYakUyLKQ&#10;/z8ofwEAAP//AwBQSwECLQAUAAYACAAAACEAtoM4kv4AAADhAQAAEwAAAAAAAAAAAAAAAAAAAAAA&#10;W0NvbnRlbnRfVHlwZXNdLnhtbFBLAQItABQABgAIAAAAIQA4/SH/1gAAAJQBAAALAAAAAAAAAAAA&#10;AAAAAC8BAABfcmVscy8ucmVsc1BLAQItABQABgAIAAAAIQCAfvvQ/wEAAOwDAAAOAAAAAAAAAAAA&#10;AAAAAC4CAABkcnMvZTJvRG9jLnhtbFBLAQItABQABgAIAAAAIQANTDjy3QAAAAkBAAAPAAAAAAAA&#10;AAAAAAAAAFkEAABkcnMvZG93bnJldi54bWxQSwUGAAAAAAQABADzAAAAYwUAAAAA&#10;" filled="f"/>
            </w:pict>
          </mc:Fallback>
        </mc:AlternateContent>
      </w:r>
      <w:r>
        <w:rPr>
          <w:rFonts w:ascii="Arial" w:hAnsi="Arial" w:cs="Arial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269081" wp14:editId="75826C31">
                <wp:simplePos x="0" y="0"/>
                <wp:positionH relativeFrom="column">
                  <wp:posOffset>2367915</wp:posOffset>
                </wp:positionH>
                <wp:positionV relativeFrom="paragraph">
                  <wp:posOffset>109855</wp:posOffset>
                </wp:positionV>
                <wp:extent cx="144145" cy="144145"/>
                <wp:effectExtent l="0" t="0" r="0" b="0"/>
                <wp:wrapNone/>
                <wp:docPr id="1396354587" name="Rectangle 3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573F0" id="Rectangle 3581" o:spid="_x0000_s1026" style="position:absolute;margin-left:186.45pt;margin-top:8.65pt;width:11.35pt;height:11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vQ/wEAAOwDAAAOAAAAZHJzL2Uyb0RvYy54bWysU9tu2zAMfR+wfxD0vjgOkq014hRFug4D&#10;ugvQ7QMYWbaFyaJGKXG6rx8lp2mwvQ3zg0Ca5CF5dLS+OQ5WHDQFg66W5WwuhXYKG+O6Wn7/dv/m&#10;S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NcLsvl&#10;SgrFoZOdOkD1XOwpxA8aB5GMWhLfZAaHw0OIU+pzSurl8N5Ym2/TOjHW8nq1WOWCgNY0KZh3pG63&#10;tSQOkPSQv7wZb3+ZNpjIqrRmqOXVOQmqRMZ71+QuEYydbB7auhM7iZCkvVDtsHlicggnyfETYaNH&#10;+iXFyHKrZfi5B9JS2I+OCb5mEpI+s7NcvVuwQ5eR3WUEnGKoWkYpJnMbJ03vPZmu505l3t3hLV9K&#10;azJhL1OdhmVJZcpP8k+avfRz1ssj3fwGAAD//wMAUEsDBBQABgAIAAAAIQA/MPi03gAAAAkBAAAP&#10;AAAAZHJzL2Rvd25yZXYueG1sTI/BTsMwEETvSPyDtUjcqE1DWxriVAHRayUKEnBz4yWOGq+j2G3C&#10;37Oc4Liap5m3xWbynTjjENtAGm5nCgRSHWxLjYa31+3NPYiYDFnTBUIN3xhhU15eFCa3YaQXPO9T&#10;I7iEYm40uJT6XMpYO/QmzkKPxNlXGLxJfA6NtIMZudx3cq7UUnrTEi840+OTw/q4P3kNz/3nrlo0&#10;UVbvyX0cw+O4dbtG6+urqXoAkXBKfzD86rM6lOx0CCeyUXQastV8zSgHqwwEA9l6sQRx0HCnFMiy&#10;kP8/KH8AAAD//wMAUEsBAi0AFAAGAAgAAAAhALaDOJL+AAAA4QEAABMAAAAAAAAAAAAAAAAAAAAA&#10;AFtDb250ZW50X1R5cGVzXS54bWxQSwECLQAUAAYACAAAACEAOP0h/9YAAACUAQAACwAAAAAAAAAA&#10;AAAAAAAvAQAAX3JlbHMvLnJlbHNQSwECLQAUAAYACAAAACEAgH770P8BAADsAwAADgAAAAAAAAAA&#10;AAAAAAAuAgAAZHJzL2Uyb0RvYy54bWxQSwECLQAUAAYACAAAACEAPzD4tN4AAAAJAQAADwAAAAAA&#10;AAAAAAAAAABZBAAAZHJzL2Rvd25yZXYueG1sUEsFBgAAAAAEAAQA8wAAAGQFAAAAAA==&#10;" filled="f"/>
            </w:pict>
          </mc:Fallback>
        </mc:AlternateContent>
      </w:r>
    </w:p>
    <w:p w14:paraId="15F05186" w14:textId="77777777" w:rsidR="005C36F9" w:rsidRDefault="005C36F9" w:rsidP="005C36F9">
      <w:pPr>
        <w:pStyle w:val="Textoindependiente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Motivo del Traslado: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a.  Préstamo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b.  Reparación y/o Mant.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c.  Sin Uso - Excedente</w:t>
      </w:r>
    </w:p>
    <w:p w14:paraId="3F74341B" w14:textId="77777777" w:rsidR="005C36F9" w:rsidRDefault="005C36F9" w:rsidP="005C36F9">
      <w:pPr>
        <w:pStyle w:val="Textoindependiente"/>
        <w:jc w:val="left"/>
        <w:rPr>
          <w:rFonts w:ascii="Arial" w:hAnsi="Arial" w:cs="Arial"/>
          <w:sz w:val="8"/>
        </w:rPr>
      </w:pPr>
    </w:p>
    <w:p w14:paraId="67FFD303" w14:textId="77777777" w:rsidR="005C36F9" w:rsidRDefault="005C36F9" w:rsidP="005C36F9">
      <w:pPr>
        <w:pStyle w:val="Textoindependiente"/>
        <w:ind w:left="2272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8"/>
          <w:lang w:eastAsia="es-P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77D9102" wp14:editId="1730C149">
                <wp:simplePos x="0" y="0"/>
                <wp:positionH relativeFrom="column">
                  <wp:posOffset>5501640</wp:posOffset>
                </wp:positionH>
                <wp:positionV relativeFrom="paragraph">
                  <wp:posOffset>6350</wp:posOffset>
                </wp:positionV>
                <wp:extent cx="144145" cy="144145"/>
                <wp:effectExtent l="0" t="0" r="0" b="0"/>
                <wp:wrapNone/>
                <wp:docPr id="31995739" name="Rectangle 3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1D147" id="Rectangle 3595" o:spid="_x0000_s1026" style="position:absolute;margin-left:433.2pt;margin-top:.5pt;width:11.35pt;height:11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vQ/wEAAOwDAAAOAAAAZHJzL2Uyb0RvYy54bWysU9tu2zAMfR+wfxD0vjgOkq014hRFug4D&#10;ugvQ7QMYWbaFyaJGKXG6rx8lp2mwvQ3zg0Ca5CF5dLS+OQ5WHDQFg66W5WwuhXYKG+O6Wn7/dv/m&#10;S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NcLsvl&#10;SgrFoZOdOkD1XOwpxA8aB5GMWhLfZAaHw0OIU+pzSurl8N5Ym2/TOjHW8nq1WOWCgNY0KZh3pG63&#10;tSQOkPSQv7wZb3+ZNpjIqrRmqOXVOQmqRMZ71+QuEYydbB7auhM7iZCkvVDtsHlicggnyfETYaNH&#10;+iXFyHKrZfi5B9JS2I+OCb5mEpI+s7NcvVuwQ5eR3WUEnGKoWkYpJnMbJ03vPZmu505l3t3hLV9K&#10;azJhL1OdhmVJZcpP8k+avfRz1ssj3fwGAAD//wMAUEsDBBQABgAIAAAAIQBHNTgw3AAAAAgBAAAP&#10;AAAAZHJzL2Rvd25yZXYueG1sTI/BTsMwEETvSPyDtUjcqNMCIYQ4VUD0WomCBNzceLGjxusodpvw&#10;9ywnOK7eaPZNtZ59L044xi6QguUiA4HUBtORVfD2urkqQMSkyeg+ECr4xgjr+vys0qUJE73gaZes&#10;4BKKpVbgUhpKKWPr0Ou4CAMSs68wep34HK00o5643PdylWW59Loj/uD0gE8O28Pu6BU8D5/b5tZG&#10;2bwn93EIj9PGba1Slxdz8wAi4Zz+wvCrz+pQs9M+HMlE0Sso8vyGowx4EvOiuF+C2CtYXd+BrCv5&#10;f0D9AwAA//8DAFBLAQItABQABgAIAAAAIQC2gziS/gAAAOEBAAATAAAAAAAAAAAAAAAAAAAAAABb&#10;Q29udGVudF9UeXBlc10ueG1sUEsBAi0AFAAGAAgAAAAhADj9If/WAAAAlAEAAAsAAAAAAAAAAAAA&#10;AAAALwEAAF9yZWxzLy5yZWxzUEsBAi0AFAAGAAgAAAAhAIB++9D/AQAA7AMAAA4AAAAAAAAAAAAA&#10;AAAALgIAAGRycy9lMm9Eb2MueG1sUEsBAi0AFAAGAAgAAAAhAEc1ODDcAAAACAEAAA8AAAAAAAAA&#10;AAAAAAAAWQQAAGRycy9kb3ducmV2LnhtbFBLBQYAAAAABAAEAPMAAABiBQAAAAA=&#10;" filled="f"/>
            </w:pict>
          </mc:Fallback>
        </mc:AlternateContent>
      </w:r>
      <w:r>
        <w:rPr>
          <w:rFonts w:ascii="Arial" w:hAnsi="Arial" w:cs="Arial"/>
          <w:noProof/>
          <w:sz w:val="8"/>
          <w:lang w:eastAsia="es-P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473D2E7" wp14:editId="2A6EC967">
                <wp:simplePos x="0" y="0"/>
                <wp:positionH relativeFrom="column">
                  <wp:posOffset>3902710</wp:posOffset>
                </wp:positionH>
                <wp:positionV relativeFrom="paragraph">
                  <wp:posOffset>6350</wp:posOffset>
                </wp:positionV>
                <wp:extent cx="144145" cy="144145"/>
                <wp:effectExtent l="0" t="0" r="0" b="0"/>
                <wp:wrapNone/>
                <wp:docPr id="2085531212" name="Rectangle 3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FF4AB1" w14:textId="77777777" w:rsidR="005C36F9" w:rsidRPr="00F855BC" w:rsidRDefault="005C36F9" w:rsidP="005C36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3D2E7" id="Rectangle 3594" o:spid="_x0000_s1032" style="position:absolute;left:0;text-align:left;margin-left:307.3pt;margin-top:.5pt;width:11.35pt;height:11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jEhCgIAAP4DAAAOAAAAZHJzL2Uyb0RvYy54bWysU8Fu2zAMvQ/YPwi6L46DpGuNOEWRrsOA&#10;bh3Q7QNkWbaFyaJGKbGzrx8lu2mw3Yb5YJAi9Ug+Pm1vx96wo0KvwZY8Xyw5U1ZCrW1b8u/fHt5d&#10;c+aDsLUwYFXJT8rz293bN9vBFWoFHZhaISMQ64vBlbwLwRVZ5mWneuEX4JSlYAPYi0AutlmNYiD0&#10;3mSr5fIqGwBrhyCV93R6PwX5LuE3jZLhqWm8CsyUnHoL6Y/pX8V/ttuKokXhOi3nNsQ/dNELbano&#10;GepeBMEOqP+C6rVE8NCEhYQ+g6bRUqUZaJp8+cc0z51wKs1C5Hh3psn/P1j55fjsvmJs3btHkD88&#10;s7DvhG3VHSIMnRI1lcsjUdngfHG+EB1PV1k1fIaaVisOARIHY4N9BKTp2JioPp2pVmNgkg7z9Tpf&#10;bziTFJrtWEEUL5cd+vBRQc+iUXKkTSZwcXz0YUp9SYm1LDxoY9I2jWVDyW82q0264MHoOgbTjNhW&#10;e4PsKKIe0pcmo+kv03odSJVG9yW/PieJIpLxwdapShDaTDY1bezMTiQkas8XYaxGpuuSX8UC8aSC&#10;+kR0IUwipEdDRgf4i7OBBFhy//MgUHFmPlmi/IZoiYpNznrzfkUOXkaqy4iwkqBKHjibzH2YVH5w&#10;qNuOKuWJDQt3tKZGJwpfu5rbJ5GlJcwPIqr40k9Zr8929xsAAP//AwBQSwMEFAAGAAgAAAAhAPnY&#10;zsrcAAAACAEAAA8AAABkcnMvZG93bnJldi54bWxMj8FOwzAQRO9I/IO1SNyo0wZSFOJUAdFrJQoS&#10;cHPjxY4ar6PYbcLfs5zguHqj2TfVZva9OOMYu0AKlosMBFIbTEdWwdvr9uYeREyajO4DoYJvjLCp&#10;Ly8qXZow0Que98kKLqFYagUupaGUMrYOvY6LMCAx+wqj14nP0Uoz6onLfS9XWVZIrzviD04P+OSw&#10;Pe5PXsHz8Llr7myUzXtyH8fwOG3dzip1fTU3DyASzukvDL/6rA41Ox3CiUwUvYJieVtwlAFPYl7k&#10;6xzEQcEqX4OsK/l/QP0DAAD//wMAUEsBAi0AFAAGAAgAAAAhALaDOJL+AAAA4QEAABMAAAAAAAAA&#10;AAAAAAAAAAAAAFtDb250ZW50X1R5cGVzXS54bWxQSwECLQAUAAYACAAAACEAOP0h/9YAAACUAQAA&#10;CwAAAAAAAAAAAAAAAAAvAQAAX3JlbHMvLnJlbHNQSwECLQAUAAYACAAAACEAofIxIQoCAAD+AwAA&#10;DgAAAAAAAAAAAAAAAAAuAgAAZHJzL2Uyb0RvYy54bWxQSwECLQAUAAYACAAAACEA+djOytwAAAAI&#10;AQAADwAAAAAAAAAAAAAAAABkBAAAZHJzL2Rvd25yZXYueG1sUEsFBgAAAAAEAAQA8wAAAG0FAAAA&#10;AA==&#10;" filled="f">
                <v:textbox>
                  <w:txbxContent>
                    <w:p w14:paraId="4CFF4AB1" w14:textId="77777777" w:rsidR="005C36F9" w:rsidRPr="00F855BC" w:rsidRDefault="005C36F9" w:rsidP="005C36F9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8"/>
          <w:lang w:eastAsia="es-P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73133F4" wp14:editId="35A3190B">
                <wp:simplePos x="0" y="0"/>
                <wp:positionH relativeFrom="column">
                  <wp:posOffset>2367915</wp:posOffset>
                </wp:positionH>
                <wp:positionV relativeFrom="paragraph">
                  <wp:posOffset>6350</wp:posOffset>
                </wp:positionV>
                <wp:extent cx="144145" cy="144145"/>
                <wp:effectExtent l="0" t="0" r="0" b="0"/>
                <wp:wrapNone/>
                <wp:docPr id="489448418" name="Rectangle 3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48AD1" id="Rectangle 3593" o:spid="_x0000_s1026" style="position:absolute;margin-left:186.45pt;margin-top:.5pt;width:11.35pt;height:11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vQ/wEAAOwDAAAOAAAAZHJzL2Uyb0RvYy54bWysU9tu2zAMfR+wfxD0vjgOkq014hRFug4D&#10;ugvQ7QMYWbaFyaJGKXG6rx8lp2mwvQ3zg0Ca5CF5dLS+OQ5WHDQFg66W5WwuhXYKG+O6Wn7/dv/m&#10;S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NcLsvl&#10;SgrFoZOdOkD1XOwpxA8aB5GMWhLfZAaHw0OIU+pzSurl8N5Ym2/TOjHW8nq1WOWCgNY0KZh3pG63&#10;tSQOkPSQv7wZb3+ZNpjIqrRmqOXVOQmqRMZ71+QuEYydbB7auhM7iZCkvVDtsHlicggnyfETYaNH&#10;+iXFyHKrZfi5B9JS2I+OCb5mEpI+s7NcvVuwQ5eR3WUEnGKoWkYpJnMbJ03vPZmu505l3t3hLV9K&#10;azJhL1OdhmVJZcpP8k+avfRz1ssj3fwGAAD//wMAUEsDBBQABgAIAAAAIQBGrqbg3QAAAAgBAAAP&#10;AAAAZHJzL2Rvd25yZXYueG1sTI/BTsMwEETvSPyDtUjcqEOitjTEqQKi10oUJNqbmyx21HgdxW4T&#10;/p7lRI+rN5p9U6wn14kLDqH1pOBxloBAqn3TklHw+bF5eAIRoqZGd55QwQ8GWJe3N4XOGz/SO152&#10;0QguoZBrBTbGPpcy1BadDjPfIzH79oPTkc/ByGbQI5e7TqZJspBOt8QfrO7x1WJ92p2dgrf+sK3m&#10;JsjqK9r9yb+MG7s1St3fTdUziIhT/A/Dnz6rQ8lOR3+mJohOQbZMVxxlwJOYZ6v5AsRRQZotQZaF&#10;vB5Q/gIAAP//AwBQSwECLQAUAAYACAAAACEAtoM4kv4AAADhAQAAEwAAAAAAAAAAAAAAAAAAAAAA&#10;W0NvbnRlbnRfVHlwZXNdLnhtbFBLAQItABQABgAIAAAAIQA4/SH/1gAAAJQBAAALAAAAAAAAAAAA&#10;AAAAAC8BAABfcmVscy8ucmVsc1BLAQItABQABgAIAAAAIQCAfvvQ/wEAAOwDAAAOAAAAAAAAAAAA&#10;AAAAAC4CAABkcnMvZTJvRG9jLnhtbFBLAQItABQABgAIAAAAIQBGrqbg3QAAAAgBAAAPAAAAAAAA&#10;AAAAAAAAAFkEAABkcnMvZG93bnJldi54bWxQSwUGAAAAAAQABADzAAAAYwUAAAAA&#10;" filled="f"/>
            </w:pict>
          </mc:Fallback>
        </mc:AlternateContent>
      </w:r>
      <w:r>
        <w:rPr>
          <w:rFonts w:ascii="Arial" w:hAnsi="Arial" w:cs="Arial"/>
          <w:sz w:val="16"/>
        </w:rPr>
        <w:t>d.  Evento Oficial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e.  Fin Académico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f.  Otros</w:t>
      </w:r>
    </w:p>
    <w:p w14:paraId="5C4F06CF" w14:textId="77777777" w:rsidR="005C36F9" w:rsidRDefault="005C36F9" w:rsidP="005C36F9">
      <w:pPr>
        <w:pStyle w:val="Textoindependiente"/>
        <w:jc w:val="left"/>
        <w:rPr>
          <w:rFonts w:ascii="Arial" w:hAnsi="Arial" w:cs="Arial"/>
          <w:sz w:val="8"/>
        </w:rPr>
      </w:pPr>
    </w:p>
    <w:p w14:paraId="5EC5228B" w14:textId="77777777" w:rsidR="005C36F9" w:rsidRDefault="005C36F9" w:rsidP="005C36F9">
      <w:pPr>
        <w:pStyle w:val="Textoindependiente"/>
        <w:ind w:left="2272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(d), (e) y (f) Indicar:  </w:t>
      </w:r>
      <w:r w:rsidRPr="006D3244">
        <w:rPr>
          <w:color w:val="0000FF"/>
          <w:sz w:val="16"/>
          <w:szCs w:val="16"/>
          <w:lang w:val="es-ES"/>
        </w:rPr>
        <w:t>Traslado Interno</w:t>
      </w: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6"/>
        <w:gridCol w:w="2017"/>
        <w:gridCol w:w="3085"/>
        <w:gridCol w:w="1149"/>
        <w:gridCol w:w="432"/>
        <w:gridCol w:w="432"/>
        <w:gridCol w:w="432"/>
        <w:gridCol w:w="292"/>
        <w:gridCol w:w="579"/>
      </w:tblGrid>
      <w:tr w:rsidR="005C36F9" w14:paraId="421EDA8D" w14:textId="77777777" w:rsidTr="00AB42CE">
        <w:trPr>
          <w:cantSplit/>
          <w:trHeight w:val="388"/>
        </w:trPr>
        <w:tc>
          <w:tcPr>
            <w:tcW w:w="165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CB0530" w14:textId="77777777" w:rsidR="005C36F9" w:rsidRDefault="005C36F9" w:rsidP="00EB49F6">
            <w:pPr>
              <w:pStyle w:val="Ttulo5"/>
              <w:rPr>
                <w:sz w:val="16"/>
              </w:rPr>
            </w:pPr>
            <w:r>
              <w:rPr>
                <w:sz w:val="16"/>
              </w:rPr>
              <w:t xml:space="preserve">Código </w:t>
            </w:r>
          </w:p>
          <w:p w14:paraId="4692E258" w14:textId="77777777" w:rsidR="005C36F9" w:rsidRDefault="005C36F9" w:rsidP="00EB49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Patrimonial</w:t>
            </w:r>
          </w:p>
        </w:tc>
        <w:tc>
          <w:tcPr>
            <w:tcW w:w="510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0236FE" w14:textId="77777777" w:rsidR="005C36F9" w:rsidRDefault="005C36F9" w:rsidP="00EB49F6">
            <w:pPr>
              <w:pStyle w:val="Ttulo5"/>
              <w:rPr>
                <w:sz w:val="16"/>
              </w:rPr>
            </w:pPr>
            <w:r>
              <w:rPr>
                <w:sz w:val="16"/>
              </w:rPr>
              <w:t>Detalle Técnico de los Bienes</w:t>
            </w:r>
          </w:p>
        </w:tc>
        <w:tc>
          <w:tcPr>
            <w:tcW w:w="114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046CC3" w14:textId="77777777" w:rsidR="005C36F9" w:rsidRDefault="005C36F9" w:rsidP="00EB49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</w:rPr>
              <w:t>Cant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</w:rPr>
              <w:t>.</w:t>
            </w:r>
          </w:p>
        </w:tc>
        <w:tc>
          <w:tcPr>
            <w:tcW w:w="2165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60CD6169" w14:textId="77777777" w:rsidR="005C36F9" w:rsidRDefault="005C36F9" w:rsidP="00EB49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Estado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</w:rPr>
              <w:t>Conserv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</w:rPr>
              <w:t>.</w:t>
            </w:r>
          </w:p>
        </w:tc>
      </w:tr>
      <w:tr w:rsidR="00AB42CE" w14:paraId="53FCA5BD" w14:textId="77777777" w:rsidTr="00AB42CE">
        <w:trPr>
          <w:cantSplit/>
          <w:trHeight w:val="809"/>
        </w:trPr>
        <w:tc>
          <w:tcPr>
            <w:tcW w:w="165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B33228" w14:textId="77777777" w:rsidR="005C36F9" w:rsidRDefault="005C36F9" w:rsidP="00EB49F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10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9807B0" w14:textId="77777777" w:rsidR="005C36F9" w:rsidRDefault="005C36F9" w:rsidP="00EB49F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6BDF01" w14:textId="77777777" w:rsidR="005C36F9" w:rsidRDefault="005C36F9" w:rsidP="00EB49F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textDirection w:val="btLr"/>
            <w:vAlign w:val="center"/>
          </w:tcPr>
          <w:p w14:paraId="1D56EAB4" w14:textId="77777777" w:rsidR="005C36F9" w:rsidRDefault="005C36F9" w:rsidP="00EB49F6">
            <w:pPr>
              <w:pStyle w:val="Ttulo6"/>
              <w:ind w:left="57" w:right="0"/>
            </w:pPr>
            <w:r>
              <w:t>Nuevo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textDirection w:val="btLr"/>
            <w:vAlign w:val="center"/>
          </w:tcPr>
          <w:p w14:paraId="2A76BDDB" w14:textId="77777777" w:rsidR="005C36F9" w:rsidRDefault="005C36F9" w:rsidP="00EB49F6">
            <w:pPr>
              <w:pStyle w:val="Ttulo6"/>
              <w:ind w:left="57" w:right="0"/>
            </w:pPr>
            <w:r>
              <w:t>Bueno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textDirection w:val="btLr"/>
            <w:vAlign w:val="center"/>
          </w:tcPr>
          <w:p w14:paraId="285E3275" w14:textId="77777777" w:rsidR="005C36F9" w:rsidRDefault="005C36F9" w:rsidP="00EB49F6">
            <w:pPr>
              <w:pStyle w:val="Ttulo6"/>
              <w:ind w:left="57" w:right="0"/>
            </w:pPr>
            <w:proofErr w:type="spellStart"/>
            <w:r>
              <w:t>Regul</w:t>
            </w:r>
            <w:proofErr w:type="spellEnd"/>
            <w:r>
              <w:t>.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textDirection w:val="btLr"/>
          </w:tcPr>
          <w:p w14:paraId="40C27950" w14:textId="77777777" w:rsidR="005C36F9" w:rsidRDefault="005C36F9" w:rsidP="00EB49F6">
            <w:pPr>
              <w:pStyle w:val="Ttulo6"/>
              <w:ind w:left="57" w:right="0"/>
            </w:pPr>
            <w:r>
              <w:t>Malo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textDirection w:val="btLr"/>
            <w:vAlign w:val="center"/>
          </w:tcPr>
          <w:p w14:paraId="7FB4BE7C" w14:textId="77777777" w:rsidR="005C36F9" w:rsidRDefault="005C36F9" w:rsidP="00EB49F6">
            <w:pPr>
              <w:pStyle w:val="Ttulo6"/>
              <w:ind w:left="57" w:right="0"/>
            </w:pPr>
            <w:r>
              <w:t>RAEE/ Chatarra</w:t>
            </w:r>
          </w:p>
        </w:tc>
      </w:tr>
      <w:tr w:rsidR="005C36F9" w14:paraId="40412B7C" w14:textId="77777777" w:rsidTr="00AB42CE">
        <w:trPr>
          <w:cantSplit/>
          <w:trHeight w:val="443"/>
        </w:trPr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D611F" w14:textId="62363865" w:rsidR="0080552F" w:rsidRPr="006444C6" w:rsidRDefault="0080552F" w:rsidP="0080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6444C6">
              <w:rPr>
                <w:rFonts w:ascii="Arial" w:hAnsi="Arial" w:cs="Arial"/>
                <w:color w:val="000000"/>
                <w:sz w:val="18"/>
                <w:szCs w:val="18"/>
              </w:rPr>
              <w:t>74089950</w:t>
            </w:r>
            <w:r w:rsidRPr="006444C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6444C6">
              <w:rPr>
                <w:rFonts w:ascii="Arial" w:hAnsi="Arial" w:cs="Arial"/>
                <w:color w:val="000000"/>
                <w:sz w:val="18"/>
                <w:szCs w:val="18"/>
              </w:rPr>
              <w:t>1588</w:t>
            </w:r>
          </w:p>
          <w:p w14:paraId="1E6F25E5" w14:textId="0A8ACEC3" w:rsidR="005C36F9" w:rsidRPr="006939E5" w:rsidRDefault="005C36F9" w:rsidP="00EB49F6">
            <w:pPr>
              <w:pStyle w:val="Textoindependiente"/>
              <w:spacing w:line="480" w:lineRule="auto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510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D7AB0" w14:textId="0554353B" w:rsidR="005C36F9" w:rsidRPr="006939E5" w:rsidRDefault="005C36F9" w:rsidP="00EB49F6">
            <w:pPr>
              <w:pStyle w:val="Textoindependiente"/>
              <w:spacing w:line="480" w:lineRule="auto"/>
              <w:jc w:val="both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6939E5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s-ES"/>
              </w:rPr>
              <w:t xml:space="preserve">UNIDAD CENTRAL DE PROCESO – CPU MARCA HP </w:t>
            </w:r>
            <w:r w:rsidR="00CB7CF1" w:rsidRPr="00CB7CF1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s-ES"/>
              </w:rPr>
              <w:t xml:space="preserve">HP PRODESK 600 G3 </w:t>
            </w:r>
            <w:r w:rsidR="00CB7CF1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s-ES"/>
              </w:rPr>
              <w:t xml:space="preserve">CON </w:t>
            </w:r>
            <w:r w:rsidR="00CB7CF1" w:rsidRPr="00A8636F">
              <w:rPr>
                <w:rFonts w:ascii="Arial" w:hAnsi="Arial" w:cs="Arial"/>
                <w:b w:val="0"/>
                <w:sz w:val="18"/>
                <w:lang w:val="es-ES"/>
              </w:rPr>
              <w:t xml:space="preserve">DISCO DURO DE </w:t>
            </w:r>
            <w:r w:rsidR="00CB7CF1">
              <w:rPr>
                <w:rFonts w:ascii="Arial" w:hAnsi="Arial" w:cs="Arial"/>
                <w:b w:val="0"/>
                <w:sz w:val="18"/>
                <w:lang w:val="es-ES"/>
              </w:rPr>
              <w:t xml:space="preserve">2TB y 16 </w:t>
            </w:r>
            <w:r w:rsidR="00CB7CF1" w:rsidRPr="00A8636F">
              <w:rPr>
                <w:rFonts w:ascii="Arial" w:hAnsi="Arial" w:cs="Arial"/>
                <w:b w:val="0"/>
                <w:sz w:val="18"/>
                <w:lang w:val="es-ES"/>
              </w:rPr>
              <w:t>GB DE RAM</w:t>
            </w:r>
          </w:p>
        </w:tc>
        <w:tc>
          <w:tcPr>
            <w:tcW w:w="114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88A22" w14:textId="77777777" w:rsidR="005C36F9" w:rsidRPr="006939E5" w:rsidRDefault="005C36F9" w:rsidP="00EB49F6">
            <w:pPr>
              <w:pStyle w:val="Textoindependiente"/>
              <w:spacing w:line="480" w:lineRule="auto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6939E5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s-ES"/>
              </w:rPr>
              <w:t>01</w:t>
            </w:r>
          </w:p>
        </w:tc>
        <w:tc>
          <w:tcPr>
            <w:tcW w:w="4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7E5CE" w14:textId="77777777" w:rsidR="005C36F9" w:rsidRPr="006939E5" w:rsidRDefault="005C36F9" w:rsidP="00EB49F6">
            <w:pPr>
              <w:pStyle w:val="Textoindependiente"/>
              <w:spacing w:line="480" w:lineRule="auto"/>
              <w:jc w:val="left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81D88" w14:textId="7EA98BAC" w:rsidR="005C36F9" w:rsidRPr="006939E5" w:rsidRDefault="006444C6" w:rsidP="00EB49F6">
            <w:pPr>
              <w:pStyle w:val="Textoindependiente"/>
              <w:spacing w:line="480" w:lineRule="auto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s-ES"/>
              </w:rPr>
              <w:t>X</w:t>
            </w:r>
          </w:p>
        </w:tc>
        <w:tc>
          <w:tcPr>
            <w:tcW w:w="4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18A19" w14:textId="223FA4FF" w:rsidR="005C36F9" w:rsidRPr="006939E5" w:rsidRDefault="005C36F9" w:rsidP="00EB49F6">
            <w:pPr>
              <w:pStyle w:val="Textoindependiente"/>
              <w:spacing w:line="480" w:lineRule="auto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2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BDAEB" w14:textId="77777777" w:rsidR="005C36F9" w:rsidRPr="006939E5" w:rsidRDefault="005C36F9" w:rsidP="00EB49F6">
            <w:pPr>
              <w:pStyle w:val="Textoindependiente"/>
              <w:spacing w:line="480" w:lineRule="auto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84A2A30" w14:textId="77777777" w:rsidR="005C36F9" w:rsidRPr="009C2091" w:rsidRDefault="005C36F9" w:rsidP="00EB49F6">
            <w:pPr>
              <w:pStyle w:val="Textoindependiente"/>
              <w:rPr>
                <w:rFonts w:ascii="Arial" w:hAnsi="Arial" w:cs="Arial"/>
                <w:b w:val="0"/>
                <w:color w:val="0000FF"/>
                <w:sz w:val="18"/>
                <w:lang w:val="es-ES"/>
              </w:rPr>
            </w:pPr>
          </w:p>
        </w:tc>
      </w:tr>
      <w:tr w:rsidR="005C36F9" w14:paraId="3DF6FDEF" w14:textId="77777777" w:rsidTr="00AB42CE">
        <w:trPr>
          <w:cantSplit/>
          <w:trHeight w:val="443"/>
        </w:trPr>
        <w:tc>
          <w:tcPr>
            <w:tcW w:w="1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E08CB" w14:textId="77777777" w:rsidR="005C36F9" w:rsidRPr="006939E5" w:rsidRDefault="005C36F9" w:rsidP="00EB49F6">
            <w:pPr>
              <w:pStyle w:val="Textoindependiente"/>
              <w:spacing w:line="480" w:lineRule="auto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417EE" w14:textId="77777777" w:rsidR="005C36F9" w:rsidRPr="006939E5" w:rsidRDefault="005C36F9" w:rsidP="00EB49F6">
            <w:pPr>
              <w:pStyle w:val="Textoindependiente"/>
              <w:spacing w:line="480" w:lineRule="auto"/>
              <w:jc w:val="left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6EA8A" w14:textId="77777777" w:rsidR="005C36F9" w:rsidRPr="006939E5" w:rsidRDefault="005C36F9" w:rsidP="00EB49F6">
            <w:pPr>
              <w:pStyle w:val="Textoindependiente"/>
              <w:spacing w:line="480" w:lineRule="auto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08B3F" w14:textId="77777777" w:rsidR="005C36F9" w:rsidRPr="006939E5" w:rsidRDefault="005C36F9" w:rsidP="00EB49F6">
            <w:pPr>
              <w:pStyle w:val="Textoindependiente"/>
              <w:spacing w:line="480" w:lineRule="auto"/>
              <w:jc w:val="left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AC4EE" w14:textId="77777777" w:rsidR="005C36F9" w:rsidRPr="006939E5" w:rsidRDefault="005C36F9" w:rsidP="00EB49F6">
            <w:pPr>
              <w:pStyle w:val="Textoindependiente"/>
              <w:spacing w:line="480" w:lineRule="auto"/>
              <w:jc w:val="left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1BE84" w14:textId="77777777" w:rsidR="005C36F9" w:rsidRPr="006939E5" w:rsidRDefault="005C36F9" w:rsidP="00EB49F6">
            <w:pPr>
              <w:pStyle w:val="Textoindependiente"/>
              <w:spacing w:line="480" w:lineRule="auto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6C8EA" w14:textId="77777777" w:rsidR="005C36F9" w:rsidRPr="006939E5" w:rsidRDefault="005C36F9" w:rsidP="00EB49F6">
            <w:pPr>
              <w:pStyle w:val="Textoindependiente"/>
              <w:spacing w:line="480" w:lineRule="auto"/>
              <w:jc w:val="left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566F41" w14:textId="77777777" w:rsidR="005C36F9" w:rsidRDefault="005C36F9" w:rsidP="00EB49F6">
            <w:pPr>
              <w:pStyle w:val="Textoindependiente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5C36F9" w14:paraId="0324ED86" w14:textId="77777777" w:rsidTr="00AB42CE">
        <w:trPr>
          <w:cantSplit/>
          <w:trHeight w:val="443"/>
        </w:trPr>
        <w:tc>
          <w:tcPr>
            <w:tcW w:w="1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89443" w14:textId="592F7EF1" w:rsidR="005C36F9" w:rsidRPr="006939E5" w:rsidRDefault="005C36F9" w:rsidP="00EB49F6">
            <w:pPr>
              <w:pStyle w:val="Textoindependiente"/>
              <w:spacing w:line="480" w:lineRule="auto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CB164" w14:textId="749026DA" w:rsidR="005C36F9" w:rsidRPr="006939E5" w:rsidRDefault="005C36F9" w:rsidP="00EB49F6">
            <w:pPr>
              <w:pStyle w:val="Textoindependiente"/>
              <w:spacing w:line="480" w:lineRule="auto"/>
              <w:jc w:val="left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E4E79" w14:textId="23A463AA" w:rsidR="005C36F9" w:rsidRPr="006939E5" w:rsidRDefault="005C36F9" w:rsidP="00EB49F6">
            <w:pPr>
              <w:pStyle w:val="Textoindependiente"/>
              <w:spacing w:line="480" w:lineRule="auto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56F9E" w14:textId="77777777" w:rsidR="005C36F9" w:rsidRPr="006939E5" w:rsidRDefault="005C36F9" w:rsidP="00EB49F6">
            <w:pPr>
              <w:pStyle w:val="Textoindependiente"/>
              <w:spacing w:line="480" w:lineRule="auto"/>
              <w:jc w:val="left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7DD4F" w14:textId="77777777" w:rsidR="005C36F9" w:rsidRPr="006939E5" w:rsidRDefault="005C36F9" w:rsidP="00EB49F6">
            <w:pPr>
              <w:pStyle w:val="Textoindependiente"/>
              <w:spacing w:line="480" w:lineRule="auto"/>
              <w:jc w:val="left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20287" w14:textId="0A2AB668" w:rsidR="005C36F9" w:rsidRPr="006939E5" w:rsidRDefault="005C36F9" w:rsidP="00EB49F6">
            <w:pPr>
              <w:pStyle w:val="Textoindependiente"/>
              <w:spacing w:line="480" w:lineRule="auto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7E55D" w14:textId="77777777" w:rsidR="005C36F9" w:rsidRPr="006939E5" w:rsidRDefault="005C36F9" w:rsidP="00EB49F6">
            <w:pPr>
              <w:pStyle w:val="Textoindependiente"/>
              <w:spacing w:line="480" w:lineRule="auto"/>
              <w:jc w:val="left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A86DEF9" w14:textId="77777777" w:rsidR="005C36F9" w:rsidRDefault="005C36F9" w:rsidP="00EB49F6">
            <w:pPr>
              <w:pStyle w:val="Textoindependiente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5C36F9" w14:paraId="69116AD0" w14:textId="77777777" w:rsidTr="00AB42CE">
        <w:trPr>
          <w:cantSplit/>
          <w:trHeight w:val="443"/>
        </w:trPr>
        <w:tc>
          <w:tcPr>
            <w:tcW w:w="1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8D2D8" w14:textId="77777777" w:rsidR="005C36F9" w:rsidRPr="006939E5" w:rsidRDefault="005C36F9" w:rsidP="00EB49F6">
            <w:pPr>
              <w:pStyle w:val="Textoindependiente"/>
              <w:spacing w:line="480" w:lineRule="auto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D85E8" w14:textId="11D8F804" w:rsidR="005C36F9" w:rsidRPr="006939E5" w:rsidRDefault="005C36F9" w:rsidP="0052024C">
            <w:pPr>
              <w:pStyle w:val="Textoindependiente"/>
              <w:spacing w:line="480" w:lineRule="auto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6F32A" w14:textId="77777777" w:rsidR="005C36F9" w:rsidRPr="006939E5" w:rsidRDefault="005C36F9" w:rsidP="00EB49F6">
            <w:pPr>
              <w:pStyle w:val="Textoindependiente"/>
              <w:spacing w:line="480" w:lineRule="auto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B82F3" w14:textId="77777777" w:rsidR="005C36F9" w:rsidRPr="006939E5" w:rsidRDefault="005C36F9" w:rsidP="00EB49F6">
            <w:pPr>
              <w:pStyle w:val="Textoindependiente"/>
              <w:spacing w:line="480" w:lineRule="auto"/>
              <w:jc w:val="left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B854F" w14:textId="77777777" w:rsidR="005C36F9" w:rsidRPr="006939E5" w:rsidRDefault="005C36F9" w:rsidP="00EB49F6">
            <w:pPr>
              <w:pStyle w:val="Textoindependiente"/>
              <w:spacing w:line="480" w:lineRule="auto"/>
              <w:jc w:val="left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60A3B" w14:textId="77777777" w:rsidR="005C36F9" w:rsidRPr="006939E5" w:rsidRDefault="005C36F9" w:rsidP="00EB49F6">
            <w:pPr>
              <w:pStyle w:val="Textoindependiente"/>
              <w:spacing w:line="480" w:lineRule="auto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34DCE" w14:textId="77777777" w:rsidR="005C36F9" w:rsidRPr="006939E5" w:rsidRDefault="005C36F9" w:rsidP="00EB49F6">
            <w:pPr>
              <w:pStyle w:val="Textoindependiente"/>
              <w:spacing w:line="480" w:lineRule="auto"/>
              <w:jc w:val="left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4CC9F8A" w14:textId="77777777" w:rsidR="005C36F9" w:rsidRDefault="005C36F9" w:rsidP="00EB49F6">
            <w:pPr>
              <w:pStyle w:val="Textoindependiente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5C36F9" w:rsidRPr="009969C4" w14:paraId="74D38136" w14:textId="77777777" w:rsidTr="00AB42CE">
        <w:trPr>
          <w:cantSplit/>
          <w:trHeight w:val="443"/>
        </w:trPr>
        <w:tc>
          <w:tcPr>
            <w:tcW w:w="1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BAD2A" w14:textId="6779067A" w:rsidR="005C36F9" w:rsidRPr="006939E5" w:rsidRDefault="005C36F9" w:rsidP="00EB49F6">
            <w:pPr>
              <w:pStyle w:val="Textoindependiente"/>
              <w:spacing w:line="480" w:lineRule="auto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F0AE8" w14:textId="6459E37C" w:rsidR="005C36F9" w:rsidRPr="006939E5" w:rsidRDefault="005C36F9" w:rsidP="00EB49F6">
            <w:pPr>
              <w:pStyle w:val="Textoindependiente"/>
              <w:spacing w:line="480" w:lineRule="auto"/>
              <w:jc w:val="left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260A3" w14:textId="5A32A7BD" w:rsidR="005C36F9" w:rsidRPr="006939E5" w:rsidRDefault="005C36F9" w:rsidP="00EB49F6">
            <w:pPr>
              <w:pStyle w:val="Textoindependiente"/>
              <w:spacing w:line="480" w:lineRule="auto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23EE2" w14:textId="77777777" w:rsidR="005C36F9" w:rsidRPr="006939E5" w:rsidRDefault="005C36F9" w:rsidP="00EB49F6">
            <w:pPr>
              <w:pStyle w:val="Textoindependiente"/>
              <w:spacing w:line="480" w:lineRule="auto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32CA2" w14:textId="77777777" w:rsidR="005C36F9" w:rsidRPr="006939E5" w:rsidRDefault="005C36F9" w:rsidP="00EB49F6">
            <w:pPr>
              <w:pStyle w:val="Textoindependiente"/>
              <w:spacing w:line="480" w:lineRule="auto"/>
              <w:jc w:val="left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41619" w14:textId="0E25C63C" w:rsidR="005C36F9" w:rsidRPr="006939E5" w:rsidRDefault="005C36F9" w:rsidP="00EB49F6">
            <w:pPr>
              <w:pStyle w:val="Textoindependiente"/>
              <w:spacing w:line="480" w:lineRule="auto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8F5A" w14:textId="77777777" w:rsidR="005C36F9" w:rsidRPr="006939E5" w:rsidRDefault="005C36F9" w:rsidP="00EB49F6">
            <w:pPr>
              <w:pStyle w:val="Textoindependiente"/>
              <w:spacing w:line="480" w:lineRule="auto"/>
              <w:jc w:val="left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9985A78" w14:textId="77777777" w:rsidR="005C36F9" w:rsidRPr="009C2091" w:rsidRDefault="005C36F9" w:rsidP="00EB49F6">
            <w:pPr>
              <w:pStyle w:val="Textoindependiente"/>
              <w:jc w:val="left"/>
              <w:rPr>
                <w:rFonts w:ascii="Arial" w:hAnsi="Arial" w:cs="Arial"/>
                <w:b w:val="0"/>
                <w:color w:val="0000FF"/>
                <w:sz w:val="18"/>
                <w:lang w:val="es-ES"/>
              </w:rPr>
            </w:pPr>
          </w:p>
        </w:tc>
      </w:tr>
      <w:tr w:rsidR="005C36F9" w:rsidRPr="009969C4" w14:paraId="1703CFB3" w14:textId="77777777" w:rsidTr="00AB42CE">
        <w:trPr>
          <w:cantSplit/>
          <w:trHeight w:val="443"/>
        </w:trPr>
        <w:tc>
          <w:tcPr>
            <w:tcW w:w="1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0E9BA" w14:textId="77777777" w:rsidR="005C36F9" w:rsidRPr="009969C4" w:rsidRDefault="005C36F9" w:rsidP="00EB49F6">
            <w:pPr>
              <w:pStyle w:val="Textoindependiente"/>
              <w:spacing w:line="480" w:lineRule="auto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3812D" w14:textId="77777777" w:rsidR="005C36F9" w:rsidRDefault="005C36F9" w:rsidP="00EB49F6">
            <w:pPr>
              <w:pStyle w:val="Textoindependiente"/>
              <w:spacing w:line="480" w:lineRule="auto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77E3" w14:textId="77777777" w:rsidR="005C36F9" w:rsidRPr="009969C4" w:rsidRDefault="005C36F9" w:rsidP="00EB49F6">
            <w:pPr>
              <w:pStyle w:val="Textoindependiente"/>
              <w:spacing w:line="480" w:lineRule="auto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6FF73" w14:textId="77777777" w:rsidR="005C36F9" w:rsidRPr="009969C4" w:rsidRDefault="005C36F9" w:rsidP="00EB49F6">
            <w:pPr>
              <w:pStyle w:val="Textoindependiente"/>
              <w:spacing w:line="480" w:lineRule="auto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2E3A1" w14:textId="77777777" w:rsidR="005C36F9" w:rsidRPr="009969C4" w:rsidRDefault="005C36F9" w:rsidP="00EB49F6">
            <w:pPr>
              <w:pStyle w:val="Textoindependiente"/>
              <w:spacing w:line="480" w:lineRule="auto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34CE9" w14:textId="77777777" w:rsidR="005C36F9" w:rsidRPr="009969C4" w:rsidRDefault="005C36F9" w:rsidP="00EB49F6">
            <w:pPr>
              <w:pStyle w:val="Textoindependiente"/>
              <w:spacing w:line="480" w:lineRule="auto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740B" w14:textId="77777777" w:rsidR="005C36F9" w:rsidRPr="009969C4" w:rsidRDefault="005C36F9" w:rsidP="00EB49F6">
            <w:pPr>
              <w:pStyle w:val="Textoindependiente"/>
              <w:spacing w:line="480" w:lineRule="auto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39284F7" w14:textId="77777777" w:rsidR="005C36F9" w:rsidRPr="009969C4" w:rsidRDefault="005C36F9" w:rsidP="00EB49F6">
            <w:pPr>
              <w:pStyle w:val="Textoindependiente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5C36F9" w:rsidRPr="009969C4" w14:paraId="514C1B2C" w14:textId="77777777" w:rsidTr="00AB42CE">
        <w:trPr>
          <w:cantSplit/>
          <w:trHeight w:val="443"/>
        </w:trPr>
        <w:tc>
          <w:tcPr>
            <w:tcW w:w="1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3C2F3" w14:textId="77777777" w:rsidR="005C36F9" w:rsidRPr="009969C4" w:rsidRDefault="005C36F9" w:rsidP="00EB49F6">
            <w:pPr>
              <w:pStyle w:val="Textoindependiente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A8B3E" w14:textId="77777777" w:rsidR="005C36F9" w:rsidRDefault="005C36F9" w:rsidP="00EB49F6">
            <w:pPr>
              <w:pStyle w:val="Textoindependiente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C8E63" w14:textId="77777777" w:rsidR="005C36F9" w:rsidRPr="009969C4" w:rsidRDefault="005C36F9" w:rsidP="00EB49F6">
            <w:pPr>
              <w:pStyle w:val="Textoindependiente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F1CAA" w14:textId="77777777" w:rsidR="005C36F9" w:rsidRPr="009969C4" w:rsidRDefault="005C36F9" w:rsidP="00EB49F6">
            <w:pPr>
              <w:pStyle w:val="Textoindependiente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BA881" w14:textId="77777777" w:rsidR="005C36F9" w:rsidRPr="009969C4" w:rsidRDefault="005C36F9" w:rsidP="00EB49F6">
            <w:pPr>
              <w:pStyle w:val="Textoindependiente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C5BB8" w14:textId="77777777" w:rsidR="005C36F9" w:rsidRPr="009969C4" w:rsidRDefault="005C36F9" w:rsidP="00EB49F6">
            <w:pPr>
              <w:pStyle w:val="Textoindependiente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76940" w14:textId="77777777" w:rsidR="005C36F9" w:rsidRPr="009969C4" w:rsidRDefault="005C36F9" w:rsidP="00EB49F6">
            <w:pPr>
              <w:pStyle w:val="Textoindependiente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73D9A10" w14:textId="77777777" w:rsidR="005C36F9" w:rsidRPr="009969C4" w:rsidRDefault="005C36F9" w:rsidP="00EB49F6">
            <w:pPr>
              <w:pStyle w:val="Textoindependiente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5C36F9" w:rsidRPr="009969C4" w14:paraId="6A221FA7" w14:textId="77777777" w:rsidTr="00AB42CE">
        <w:trPr>
          <w:cantSplit/>
          <w:trHeight w:val="443"/>
        </w:trPr>
        <w:tc>
          <w:tcPr>
            <w:tcW w:w="1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B4C23" w14:textId="77777777" w:rsidR="005C36F9" w:rsidRPr="009969C4" w:rsidRDefault="005C36F9" w:rsidP="00EB49F6">
            <w:pPr>
              <w:pStyle w:val="Textoindependiente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4BCCB" w14:textId="77777777" w:rsidR="005C36F9" w:rsidRDefault="005C36F9" w:rsidP="00EB49F6">
            <w:pPr>
              <w:pStyle w:val="Textoindependiente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BAF1B" w14:textId="77777777" w:rsidR="005C36F9" w:rsidRPr="009969C4" w:rsidRDefault="005C36F9" w:rsidP="00EB49F6">
            <w:pPr>
              <w:pStyle w:val="Textoindependiente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9864A" w14:textId="77777777" w:rsidR="005C36F9" w:rsidRPr="009969C4" w:rsidRDefault="005C36F9" w:rsidP="00EB49F6">
            <w:pPr>
              <w:pStyle w:val="Textoindependiente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17270" w14:textId="77777777" w:rsidR="005C36F9" w:rsidRPr="009969C4" w:rsidRDefault="005C36F9" w:rsidP="00EB49F6">
            <w:pPr>
              <w:pStyle w:val="Textoindependiente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01D50" w14:textId="77777777" w:rsidR="005C36F9" w:rsidRPr="009969C4" w:rsidRDefault="005C36F9" w:rsidP="00EB49F6">
            <w:pPr>
              <w:pStyle w:val="Textoindependiente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14BBF" w14:textId="77777777" w:rsidR="005C36F9" w:rsidRPr="009969C4" w:rsidRDefault="005C36F9" w:rsidP="00EB49F6">
            <w:pPr>
              <w:pStyle w:val="Textoindependiente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713B562" w14:textId="77777777" w:rsidR="005C36F9" w:rsidRPr="009969C4" w:rsidRDefault="005C36F9" w:rsidP="00EB49F6">
            <w:pPr>
              <w:pStyle w:val="Textoindependiente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5C36F9" w:rsidRPr="009969C4" w14:paraId="1269B265" w14:textId="77777777" w:rsidTr="00AB42CE">
        <w:trPr>
          <w:cantSplit/>
          <w:trHeight w:val="443"/>
        </w:trPr>
        <w:tc>
          <w:tcPr>
            <w:tcW w:w="1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54C92" w14:textId="77777777" w:rsidR="005C36F9" w:rsidRPr="009969C4" w:rsidRDefault="005C36F9" w:rsidP="00EB49F6">
            <w:pPr>
              <w:pStyle w:val="Textoindependiente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73D07" w14:textId="77777777" w:rsidR="005C36F9" w:rsidRDefault="005C36F9" w:rsidP="00EB49F6">
            <w:pPr>
              <w:pStyle w:val="Textoindependiente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D1406" w14:textId="77777777" w:rsidR="005C36F9" w:rsidRPr="009969C4" w:rsidRDefault="005C36F9" w:rsidP="00EB49F6">
            <w:pPr>
              <w:pStyle w:val="Textoindependiente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62C41" w14:textId="77777777" w:rsidR="005C36F9" w:rsidRPr="009969C4" w:rsidRDefault="005C36F9" w:rsidP="00EB49F6">
            <w:pPr>
              <w:pStyle w:val="Textoindependiente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CA00B" w14:textId="77777777" w:rsidR="005C36F9" w:rsidRPr="009969C4" w:rsidRDefault="005C36F9" w:rsidP="00EB49F6">
            <w:pPr>
              <w:pStyle w:val="Textoindependiente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48517" w14:textId="77777777" w:rsidR="005C36F9" w:rsidRPr="009969C4" w:rsidRDefault="005C36F9" w:rsidP="00EB49F6">
            <w:pPr>
              <w:pStyle w:val="Textoindependiente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7496" w14:textId="77777777" w:rsidR="005C36F9" w:rsidRPr="009969C4" w:rsidRDefault="005C36F9" w:rsidP="00EB49F6">
            <w:pPr>
              <w:pStyle w:val="Textoindependiente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57F5EEE" w14:textId="77777777" w:rsidR="005C36F9" w:rsidRPr="009969C4" w:rsidRDefault="005C36F9" w:rsidP="00EB49F6">
            <w:pPr>
              <w:pStyle w:val="Textoindependiente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5C36F9" w:rsidRPr="009969C4" w14:paraId="34B237C6" w14:textId="77777777" w:rsidTr="00AB42CE">
        <w:trPr>
          <w:cantSplit/>
          <w:trHeight w:val="443"/>
        </w:trPr>
        <w:tc>
          <w:tcPr>
            <w:tcW w:w="1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D8FAD" w14:textId="77777777" w:rsidR="005C36F9" w:rsidRPr="009969C4" w:rsidRDefault="005C36F9" w:rsidP="00EB49F6">
            <w:pPr>
              <w:pStyle w:val="Textoindependiente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DC885" w14:textId="77777777" w:rsidR="005C36F9" w:rsidRDefault="005C36F9" w:rsidP="00EB49F6">
            <w:pPr>
              <w:pStyle w:val="Textoindependiente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28D15" w14:textId="77777777" w:rsidR="005C36F9" w:rsidRPr="009969C4" w:rsidRDefault="005C36F9" w:rsidP="00EB49F6">
            <w:pPr>
              <w:pStyle w:val="Textoindependiente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B0E49" w14:textId="77777777" w:rsidR="005C36F9" w:rsidRPr="009969C4" w:rsidRDefault="005C36F9" w:rsidP="00EB49F6">
            <w:pPr>
              <w:pStyle w:val="Textoindependiente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FCE13" w14:textId="77777777" w:rsidR="005C36F9" w:rsidRPr="009969C4" w:rsidRDefault="005C36F9" w:rsidP="00EB49F6">
            <w:pPr>
              <w:pStyle w:val="Textoindependiente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19AA7" w14:textId="77777777" w:rsidR="005C36F9" w:rsidRPr="009969C4" w:rsidRDefault="005C36F9" w:rsidP="00EB49F6">
            <w:pPr>
              <w:pStyle w:val="Textoindependiente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6B3CA" w14:textId="77777777" w:rsidR="005C36F9" w:rsidRPr="009969C4" w:rsidRDefault="005C36F9" w:rsidP="00EB49F6">
            <w:pPr>
              <w:pStyle w:val="Textoindependiente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8C0BEC" w14:textId="77777777" w:rsidR="005C36F9" w:rsidRPr="009969C4" w:rsidRDefault="005C36F9" w:rsidP="00EB49F6">
            <w:pPr>
              <w:pStyle w:val="Textoindependiente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5C36F9" w:rsidRPr="009969C4" w14:paraId="671E73F3" w14:textId="77777777" w:rsidTr="00AB42CE">
        <w:trPr>
          <w:cantSplit/>
          <w:trHeight w:val="443"/>
        </w:trPr>
        <w:tc>
          <w:tcPr>
            <w:tcW w:w="1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27502" w14:textId="77777777" w:rsidR="005C36F9" w:rsidRPr="009969C4" w:rsidRDefault="005C36F9" w:rsidP="00EB49F6">
            <w:pPr>
              <w:pStyle w:val="Textoindependiente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F8B8B" w14:textId="77777777" w:rsidR="005C36F9" w:rsidRDefault="005C36F9" w:rsidP="00EB49F6">
            <w:pPr>
              <w:pStyle w:val="Textoindependiente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927B8" w14:textId="77777777" w:rsidR="005C36F9" w:rsidRPr="009969C4" w:rsidRDefault="005C36F9" w:rsidP="00EB49F6">
            <w:pPr>
              <w:pStyle w:val="Textoindependiente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5779E" w14:textId="77777777" w:rsidR="005C36F9" w:rsidRPr="009969C4" w:rsidRDefault="005C36F9" w:rsidP="00EB49F6">
            <w:pPr>
              <w:pStyle w:val="Textoindependiente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A9D98" w14:textId="77777777" w:rsidR="005C36F9" w:rsidRPr="009969C4" w:rsidRDefault="005C36F9" w:rsidP="00EB49F6">
            <w:pPr>
              <w:pStyle w:val="Textoindependiente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CCF12" w14:textId="77777777" w:rsidR="005C36F9" w:rsidRPr="009969C4" w:rsidRDefault="005C36F9" w:rsidP="00EB49F6">
            <w:pPr>
              <w:pStyle w:val="Textoindependiente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0D34F" w14:textId="77777777" w:rsidR="005C36F9" w:rsidRPr="009969C4" w:rsidRDefault="005C36F9" w:rsidP="00EB49F6">
            <w:pPr>
              <w:pStyle w:val="Textoindependiente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C175B83" w14:textId="77777777" w:rsidR="005C36F9" w:rsidRPr="009969C4" w:rsidRDefault="005C36F9" w:rsidP="00EB49F6">
            <w:pPr>
              <w:pStyle w:val="Textoindependiente"/>
              <w:jc w:val="left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5C36F9" w14:paraId="1927E2EC" w14:textId="77777777" w:rsidTr="00AB42CE">
        <w:trPr>
          <w:cantSplit/>
          <w:trHeight w:val="678"/>
        </w:trPr>
        <w:tc>
          <w:tcPr>
            <w:tcW w:w="10074" w:type="dxa"/>
            <w:gridSpan w:val="9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653166F" w14:textId="77777777" w:rsidR="005C36F9" w:rsidRPr="00E42324" w:rsidRDefault="005C36F9" w:rsidP="00EB49F6">
            <w:pPr>
              <w:rPr>
                <w:b/>
                <w:sz w:val="16"/>
                <w:szCs w:val="16"/>
                <w:lang w:val="es-ES"/>
              </w:rPr>
            </w:pPr>
            <w:r w:rsidRPr="00E13AB0">
              <w:rPr>
                <w:rFonts w:ascii="Arial" w:hAnsi="Arial" w:cs="Arial"/>
                <w:b/>
                <w:i/>
                <w:iCs/>
                <w:sz w:val="16"/>
                <w:lang w:val="es-ES"/>
              </w:rPr>
              <w:t>Observaciones:</w:t>
            </w:r>
            <w:r>
              <w:rPr>
                <w:rFonts w:ascii="Arial" w:hAnsi="Arial" w:cs="Arial"/>
                <w:i/>
                <w:iCs/>
                <w:sz w:val="16"/>
                <w:lang w:val="es-ES"/>
              </w:rPr>
              <w:t xml:space="preserve"> </w:t>
            </w:r>
          </w:p>
          <w:p w14:paraId="0C905C0C" w14:textId="77777777" w:rsidR="005C36F9" w:rsidRDefault="005C36F9" w:rsidP="00EB49F6">
            <w:pPr>
              <w:pStyle w:val="Textoindependiente"/>
              <w:jc w:val="left"/>
              <w:rPr>
                <w:rFonts w:ascii="Arial" w:hAnsi="Arial" w:cs="Arial"/>
                <w:i/>
                <w:iCs/>
                <w:sz w:val="16"/>
                <w:lang w:val="es-ES"/>
              </w:rPr>
            </w:pPr>
          </w:p>
        </w:tc>
      </w:tr>
      <w:tr w:rsidR="005C36F9" w:rsidRPr="00AD5CFC" w14:paraId="6D9A156E" w14:textId="77777777" w:rsidTr="00AB42CE">
        <w:trPr>
          <w:cantSplit/>
          <w:trHeight w:val="1218"/>
        </w:trPr>
        <w:tc>
          <w:tcPr>
            <w:tcW w:w="3673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A3931CE" w14:textId="77777777" w:rsidR="005C36F9" w:rsidRDefault="005C36F9" w:rsidP="00EB49F6">
            <w:pPr>
              <w:pStyle w:val="Textoindependiente"/>
              <w:rPr>
                <w:rFonts w:ascii="Arial" w:hAnsi="Arial" w:cs="Arial"/>
                <w:i/>
                <w:iCs/>
                <w:sz w:val="13"/>
                <w:lang w:val="es-ES"/>
              </w:rPr>
            </w:pPr>
            <w:r>
              <w:rPr>
                <w:rFonts w:ascii="Arial" w:hAnsi="Arial" w:cs="Arial"/>
                <w:i/>
                <w:iCs/>
                <w:sz w:val="13"/>
                <w:lang w:val="es-ES"/>
              </w:rPr>
              <w:t>Entrega Conforme:</w:t>
            </w:r>
          </w:p>
          <w:p w14:paraId="6F387CE8" w14:textId="77777777" w:rsidR="005C36F9" w:rsidRPr="008C621B" w:rsidRDefault="005C36F9" w:rsidP="00EB49F6">
            <w:pPr>
              <w:pStyle w:val="Textoindependiente"/>
              <w:rPr>
                <w:rFonts w:ascii="Arial" w:hAnsi="Arial" w:cs="Arial"/>
                <w:i/>
                <w:iCs/>
                <w:sz w:val="13"/>
                <w:lang w:val="es-ES"/>
              </w:rPr>
            </w:pPr>
          </w:p>
        </w:tc>
        <w:tc>
          <w:tcPr>
            <w:tcW w:w="30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CBEA6" w14:textId="77777777" w:rsidR="005C36F9" w:rsidRDefault="005C36F9" w:rsidP="00EB49F6">
            <w:pPr>
              <w:pStyle w:val="Textoindependiente"/>
              <w:rPr>
                <w:rFonts w:ascii="Arial" w:hAnsi="Arial" w:cs="Arial"/>
                <w:i/>
                <w:iCs/>
                <w:sz w:val="13"/>
                <w:lang w:val="es-ES"/>
              </w:rPr>
            </w:pPr>
            <w:r>
              <w:rPr>
                <w:rFonts w:ascii="Arial" w:hAnsi="Arial" w:cs="Arial"/>
                <w:i/>
                <w:iCs/>
                <w:sz w:val="13"/>
                <w:lang w:val="es-ES"/>
              </w:rPr>
              <w:t>Recibe Conforme:</w:t>
            </w:r>
          </w:p>
          <w:p w14:paraId="1ACAD593" w14:textId="77777777" w:rsidR="005C36F9" w:rsidRDefault="005C36F9" w:rsidP="00EB49F6">
            <w:pPr>
              <w:pStyle w:val="Textoindependiente"/>
              <w:rPr>
                <w:rFonts w:ascii="Arial" w:hAnsi="Arial" w:cs="Arial"/>
                <w:i/>
                <w:iCs/>
                <w:sz w:val="13"/>
                <w:lang w:val="es-ES"/>
              </w:rPr>
            </w:pPr>
          </w:p>
          <w:p w14:paraId="72703820" w14:textId="77777777" w:rsidR="005C36F9" w:rsidRDefault="005C36F9" w:rsidP="00EB49F6">
            <w:pPr>
              <w:pStyle w:val="Textoindependiente"/>
              <w:rPr>
                <w:rFonts w:ascii="Arial" w:hAnsi="Arial" w:cs="Arial"/>
                <w:i/>
                <w:iCs/>
                <w:sz w:val="13"/>
                <w:lang w:val="es-ES"/>
              </w:rPr>
            </w:pPr>
          </w:p>
          <w:p w14:paraId="562607A7" w14:textId="77777777" w:rsidR="005C36F9" w:rsidRDefault="005C36F9" w:rsidP="00EB49F6">
            <w:pPr>
              <w:pStyle w:val="Textoindependiente"/>
              <w:rPr>
                <w:rFonts w:ascii="Arial" w:hAnsi="Arial" w:cs="Arial"/>
                <w:i/>
                <w:iCs/>
                <w:sz w:val="13"/>
                <w:lang w:val="es-ES"/>
              </w:rPr>
            </w:pPr>
          </w:p>
          <w:p w14:paraId="0C007E64" w14:textId="77777777" w:rsidR="005C36F9" w:rsidRDefault="005C36F9" w:rsidP="00EB49F6">
            <w:pPr>
              <w:pStyle w:val="Textoindependiente"/>
              <w:rPr>
                <w:rFonts w:ascii="Arial" w:hAnsi="Arial" w:cs="Arial"/>
                <w:i/>
                <w:iCs/>
                <w:sz w:val="13"/>
                <w:lang w:val="es-ES"/>
              </w:rPr>
            </w:pPr>
          </w:p>
          <w:p w14:paraId="09FD8B50" w14:textId="77777777" w:rsidR="005C36F9" w:rsidRDefault="005C36F9" w:rsidP="00EB49F6">
            <w:pPr>
              <w:pStyle w:val="Textoindependiente"/>
              <w:rPr>
                <w:rFonts w:ascii="Arial" w:hAnsi="Arial" w:cs="Arial"/>
                <w:i/>
                <w:iCs/>
                <w:sz w:val="13"/>
                <w:lang w:val="es-ES"/>
              </w:rPr>
            </w:pPr>
          </w:p>
          <w:p w14:paraId="5ED62C64" w14:textId="77777777" w:rsidR="005C36F9" w:rsidRDefault="005C36F9" w:rsidP="00EB49F6">
            <w:pPr>
              <w:pStyle w:val="Textoindependiente"/>
              <w:rPr>
                <w:rFonts w:ascii="Arial" w:hAnsi="Arial" w:cs="Arial"/>
                <w:i/>
                <w:iCs/>
                <w:sz w:val="13"/>
                <w:lang w:val="es-ES"/>
              </w:rPr>
            </w:pPr>
          </w:p>
        </w:tc>
        <w:tc>
          <w:tcPr>
            <w:tcW w:w="3315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971D83C" w14:textId="77777777" w:rsidR="005C36F9" w:rsidRDefault="005C36F9" w:rsidP="00EB49F6">
            <w:pPr>
              <w:pStyle w:val="Textoindependiente"/>
              <w:rPr>
                <w:rFonts w:ascii="Arial" w:hAnsi="Arial" w:cs="Arial"/>
                <w:i/>
                <w:iCs/>
                <w:sz w:val="13"/>
                <w:lang w:val="en-US"/>
              </w:rPr>
            </w:pPr>
            <w:r w:rsidRPr="00AD5CFC">
              <w:rPr>
                <w:rFonts w:ascii="Arial" w:hAnsi="Arial" w:cs="Arial"/>
                <w:i/>
                <w:iCs/>
                <w:sz w:val="13"/>
                <w:lang w:val="en-US"/>
              </w:rPr>
              <w:t>Vº Bº Of. Control Patrimonial:</w:t>
            </w:r>
          </w:p>
          <w:p w14:paraId="7F8162D0" w14:textId="77777777" w:rsidR="005C36F9" w:rsidRDefault="005C36F9" w:rsidP="00EB49F6">
            <w:pPr>
              <w:pStyle w:val="Textoindependiente"/>
              <w:rPr>
                <w:rFonts w:ascii="Arial" w:hAnsi="Arial" w:cs="Arial"/>
                <w:i/>
                <w:iCs/>
                <w:sz w:val="13"/>
                <w:lang w:val="en-US"/>
              </w:rPr>
            </w:pPr>
          </w:p>
          <w:p w14:paraId="21B8D0C8" w14:textId="77777777" w:rsidR="005C36F9" w:rsidRDefault="005C36F9" w:rsidP="00EB49F6">
            <w:pPr>
              <w:pStyle w:val="Textoindependiente"/>
              <w:rPr>
                <w:rFonts w:ascii="Arial" w:hAnsi="Arial" w:cs="Arial"/>
                <w:i/>
                <w:iCs/>
                <w:sz w:val="13"/>
                <w:lang w:val="en-US"/>
              </w:rPr>
            </w:pPr>
          </w:p>
          <w:p w14:paraId="4A2E4F03" w14:textId="77777777" w:rsidR="005C36F9" w:rsidRPr="00AD5CFC" w:rsidRDefault="005C36F9" w:rsidP="00EB49F6">
            <w:pPr>
              <w:pStyle w:val="Textoindependiente"/>
              <w:rPr>
                <w:rFonts w:ascii="Arial" w:hAnsi="Arial" w:cs="Arial"/>
                <w:sz w:val="14"/>
                <w:lang w:val="en-US"/>
              </w:rPr>
            </w:pPr>
          </w:p>
        </w:tc>
      </w:tr>
      <w:tr w:rsidR="005C36F9" w14:paraId="46BE677A" w14:textId="77777777" w:rsidTr="00AB42CE">
        <w:trPr>
          <w:cantSplit/>
          <w:trHeight w:val="655"/>
        </w:trPr>
        <w:tc>
          <w:tcPr>
            <w:tcW w:w="3673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B351A04" w14:textId="77777777" w:rsidR="005C36F9" w:rsidRDefault="005C36F9" w:rsidP="00EB49F6">
            <w:pPr>
              <w:pStyle w:val="Textoindependiente"/>
              <w:rPr>
                <w:rFonts w:ascii="Arial" w:hAnsi="Arial" w:cs="Arial"/>
                <w:i/>
                <w:iCs/>
                <w:sz w:val="13"/>
                <w:lang w:val="es-ES"/>
              </w:rPr>
            </w:pPr>
            <w:r>
              <w:rPr>
                <w:rFonts w:ascii="Arial" w:hAnsi="Arial" w:cs="Arial"/>
                <w:i/>
                <w:iCs/>
                <w:sz w:val="13"/>
                <w:lang w:val="es-ES"/>
              </w:rPr>
              <w:t>Firma y Sello del Jefe que Autoriza</w:t>
            </w:r>
          </w:p>
          <w:p w14:paraId="4F33EB70" w14:textId="77777777" w:rsidR="005C36F9" w:rsidRDefault="005C36F9" w:rsidP="00EB49F6">
            <w:pPr>
              <w:pStyle w:val="Textoindependiente"/>
              <w:jc w:val="left"/>
              <w:rPr>
                <w:rFonts w:ascii="Arial" w:hAnsi="Arial" w:cs="Arial"/>
                <w:i/>
                <w:iCs/>
                <w:sz w:val="13"/>
                <w:lang w:val="es-ES"/>
              </w:rPr>
            </w:pPr>
            <w:r>
              <w:rPr>
                <w:rFonts w:ascii="Arial" w:hAnsi="Arial" w:cs="Arial"/>
                <w:i/>
                <w:iCs/>
                <w:sz w:val="13"/>
                <w:lang w:val="es-ES"/>
              </w:rPr>
              <w:t>Nombres y Apellidos:</w:t>
            </w:r>
          </w:p>
          <w:p w14:paraId="3D013C47" w14:textId="77777777" w:rsidR="0080552F" w:rsidRPr="0080552F" w:rsidRDefault="0080552F" w:rsidP="0080552F">
            <w:pPr>
              <w:pStyle w:val="Textoindependiente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80552F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Ing. WIDMAN ENCARNACION ARELLANO</w:t>
            </w:r>
          </w:p>
          <w:p w14:paraId="325EDECC" w14:textId="73723B2B" w:rsidR="005C36F9" w:rsidRPr="006730CC" w:rsidRDefault="0080552F" w:rsidP="0080552F">
            <w:pPr>
              <w:pStyle w:val="Textoindependiente"/>
              <w:rPr>
                <w:rFonts w:ascii="Arial" w:hAnsi="Arial" w:cs="Arial"/>
                <w:b w:val="0"/>
                <w:i/>
                <w:iCs/>
                <w:sz w:val="13"/>
                <w:lang w:val="es-ES"/>
              </w:rPr>
            </w:pPr>
            <w:r w:rsidRPr="0080552F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Coordinador USI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C95FEB0" w14:textId="5E0959C8" w:rsidR="005C36F9" w:rsidRDefault="005C36F9" w:rsidP="0080552F">
            <w:pPr>
              <w:pStyle w:val="Textoindependiente"/>
              <w:rPr>
                <w:rFonts w:ascii="Arial" w:hAnsi="Arial" w:cs="Arial"/>
                <w:i/>
                <w:iCs/>
                <w:sz w:val="13"/>
                <w:lang w:val="es-ES"/>
              </w:rPr>
            </w:pPr>
            <w:r>
              <w:rPr>
                <w:rFonts w:ascii="Arial" w:hAnsi="Arial" w:cs="Arial"/>
                <w:i/>
                <w:iCs/>
                <w:sz w:val="13"/>
                <w:lang w:val="es-ES"/>
              </w:rPr>
              <w:t xml:space="preserve">Firma y Sello del </w:t>
            </w:r>
            <w:r w:rsidR="00AA3A80">
              <w:rPr>
                <w:rFonts w:ascii="Arial" w:hAnsi="Arial" w:cs="Arial"/>
                <w:i/>
                <w:iCs/>
                <w:sz w:val="13"/>
                <w:lang w:val="es-ES"/>
              </w:rPr>
              <w:t>responsable</w:t>
            </w:r>
            <w:r>
              <w:rPr>
                <w:rFonts w:ascii="Arial" w:hAnsi="Arial" w:cs="Arial"/>
                <w:i/>
                <w:iCs/>
                <w:sz w:val="13"/>
                <w:lang w:val="es-ES"/>
              </w:rPr>
              <w:t xml:space="preserve"> de los Bienes</w:t>
            </w:r>
          </w:p>
          <w:p w14:paraId="2158AA30" w14:textId="77777777" w:rsidR="005C36F9" w:rsidRPr="0053206A" w:rsidRDefault="005C36F9" w:rsidP="00EB49F6">
            <w:pPr>
              <w:pStyle w:val="Textoindependiente"/>
              <w:jc w:val="left"/>
              <w:rPr>
                <w:rFonts w:ascii="Arial" w:hAnsi="Arial" w:cs="Arial"/>
                <w:i/>
                <w:iCs/>
                <w:sz w:val="13"/>
                <w:lang w:val="es-ES"/>
              </w:rPr>
            </w:pPr>
            <w:r>
              <w:rPr>
                <w:rFonts w:ascii="Arial" w:hAnsi="Arial" w:cs="Arial"/>
                <w:i/>
                <w:iCs/>
                <w:sz w:val="13"/>
                <w:lang w:val="es-ES"/>
              </w:rPr>
              <w:t>Nombres y Apellidos:</w:t>
            </w:r>
          </w:p>
          <w:p w14:paraId="7BD6180B" w14:textId="6CEEDD89" w:rsidR="00AA3A80" w:rsidRPr="0080552F" w:rsidRDefault="0080552F" w:rsidP="0080552F">
            <w:pPr>
              <w:pStyle w:val="Textoindependiente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80552F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JIMMY PIZARRO SARMIENTO </w:t>
            </w:r>
          </w:p>
          <w:p w14:paraId="62D0C91B" w14:textId="6967D4DE" w:rsidR="005C36F9" w:rsidRPr="0080552F" w:rsidRDefault="0080552F" w:rsidP="00EB49F6">
            <w:pPr>
              <w:pStyle w:val="Textoindependiente"/>
              <w:rPr>
                <w:rFonts w:ascii="Arial" w:hAnsi="Arial" w:cs="Arial"/>
                <w:b w:val="0"/>
                <w:bCs/>
                <w:iCs/>
                <w:sz w:val="14"/>
                <w:szCs w:val="14"/>
                <w:lang w:val="es-ES"/>
              </w:rPr>
            </w:pPr>
            <w:r w:rsidRPr="0080552F">
              <w:rPr>
                <w:rFonts w:ascii="Arial" w:hAnsi="Arial" w:cs="Arial"/>
                <w:b w:val="0"/>
                <w:bCs/>
                <w:iCs/>
                <w:sz w:val="14"/>
                <w:szCs w:val="14"/>
                <w:lang w:val="es-ES"/>
              </w:rPr>
              <w:t xml:space="preserve">Area técnica de CCTV - </w:t>
            </w:r>
            <w:r w:rsidR="005C36F9" w:rsidRPr="0080552F">
              <w:rPr>
                <w:rFonts w:ascii="Arial" w:hAnsi="Arial" w:cs="Arial"/>
                <w:b w:val="0"/>
                <w:bCs/>
                <w:iCs/>
                <w:sz w:val="14"/>
                <w:szCs w:val="14"/>
                <w:lang w:val="es-ES"/>
              </w:rPr>
              <w:t xml:space="preserve"> </w:t>
            </w:r>
            <w:r w:rsidRPr="0080552F">
              <w:rPr>
                <w:rFonts w:ascii="Arial" w:hAnsi="Arial" w:cs="Arial"/>
                <w:b w:val="0"/>
                <w:bCs/>
                <w:iCs/>
                <w:sz w:val="14"/>
                <w:szCs w:val="14"/>
                <w:lang w:val="es-ES"/>
              </w:rPr>
              <w:t>Unidad de Servicios Generales</w:t>
            </w:r>
          </w:p>
        </w:tc>
        <w:tc>
          <w:tcPr>
            <w:tcW w:w="3315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EBFEF24" w14:textId="77777777" w:rsidR="005C36F9" w:rsidRDefault="005C36F9" w:rsidP="00EB49F6">
            <w:pPr>
              <w:pStyle w:val="Textoindependiente"/>
              <w:rPr>
                <w:rFonts w:ascii="Arial" w:hAnsi="Arial" w:cs="Arial"/>
                <w:i/>
                <w:iCs/>
                <w:sz w:val="13"/>
                <w:lang w:val="es-ES"/>
              </w:rPr>
            </w:pPr>
            <w:r>
              <w:rPr>
                <w:rFonts w:ascii="Arial" w:hAnsi="Arial" w:cs="Arial"/>
                <w:i/>
                <w:iCs/>
                <w:sz w:val="13"/>
                <w:lang w:val="es-ES"/>
              </w:rPr>
              <w:t>Firma y Sello de la Jefatura</w:t>
            </w:r>
          </w:p>
          <w:p w14:paraId="24462C38" w14:textId="3699EBC4" w:rsidR="005C36F9" w:rsidRPr="0080552F" w:rsidRDefault="005C36F9" w:rsidP="00EB49F6">
            <w:pPr>
              <w:pStyle w:val="Textoindependiente"/>
              <w:rPr>
                <w:rFonts w:ascii="Arial" w:hAnsi="Arial" w:cs="Arial"/>
                <w:b w:val="0"/>
                <w:bCs/>
                <w:sz w:val="16"/>
                <w:lang w:val="es-ES"/>
              </w:rPr>
            </w:pPr>
            <w:r w:rsidRPr="0080552F">
              <w:rPr>
                <w:rFonts w:ascii="Arial" w:hAnsi="Arial" w:cs="Arial"/>
                <w:b w:val="0"/>
                <w:bCs/>
                <w:sz w:val="16"/>
                <w:lang w:val="es-ES"/>
              </w:rPr>
              <w:t xml:space="preserve">Nuevo Chimbote,  </w:t>
            </w:r>
            <w:r w:rsidR="0080552F" w:rsidRPr="0080552F">
              <w:rPr>
                <w:rFonts w:ascii="Arial" w:hAnsi="Arial" w:cs="Arial"/>
                <w:b w:val="0"/>
                <w:bCs/>
                <w:sz w:val="16"/>
                <w:lang w:val="es-ES"/>
              </w:rPr>
              <w:t>17 de junio</w:t>
            </w:r>
            <w:r w:rsidRPr="0080552F">
              <w:rPr>
                <w:rFonts w:ascii="Arial" w:hAnsi="Arial" w:cs="Arial"/>
                <w:b w:val="0"/>
                <w:bCs/>
                <w:sz w:val="16"/>
                <w:lang w:val="es-ES"/>
              </w:rPr>
              <w:t xml:space="preserve"> del 202</w:t>
            </w:r>
            <w:r w:rsidR="0080552F" w:rsidRPr="0080552F">
              <w:rPr>
                <w:rFonts w:ascii="Arial" w:hAnsi="Arial" w:cs="Arial"/>
                <w:b w:val="0"/>
                <w:bCs/>
                <w:sz w:val="16"/>
                <w:lang w:val="es-ES"/>
              </w:rPr>
              <w:t>5</w:t>
            </w:r>
          </w:p>
          <w:p w14:paraId="331B28CD" w14:textId="77777777" w:rsidR="005C36F9" w:rsidRPr="0080552F" w:rsidRDefault="005C36F9" w:rsidP="00EB49F6">
            <w:pPr>
              <w:pStyle w:val="Textoindependiente"/>
              <w:rPr>
                <w:rFonts w:ascii="Arial" w:hAnsi="Arial" w:cs="Arial"/>
                <w:b w:val="0"/>
                <w:sz w:val="16"/>
                <w:lang w:val="es-ES"/>
              </w:rPr>
            </w:pPr>
            <w:r w:rsidRPr="0080552F">
              <w:rPr>
                <w:rFonts w:ascii="Arial" w:hAnsi="Arial" w:cs="Arial"/>
                <w:b w:val="0"/>
                <w:sz w:val="16"/>
                <w:lang w:val="es-ES"/>
              </w:rPr>
              <w:t>MS. JHAIR CASTRILLO TINOCCO</w:t>
            </w:r>
          </w:p>
          <w:p w14:paraId="33F90CC0" w14:textId="77777777" w:rsidR="005C36F9" w:rsidRPr="0080552F" w:rsidRDefault="005C36F9" w:rsidP="00EB49F6">
            <w:pPr>
              <w:pStyle w:val="Textoindependiente"/>
              <w:rPr>
                <w:rFonts w:ascii="Arial" w:hAnsi="Arial" w:cs="Arial"/>
                <w:b w:val="0"/>
                <w:sz w:val="16"/>
                <w:lang w:val="es-ES"/>
              </w:rPr>
            </w:pPr>
            <w:r w:rsidRPr="0080552F">
              <w:rPr>
                <w:rFonts w:ascii="Arial" w:hAnsi="Arial" w:cs="Arial"/>
                <w:b w:val="0"/>
                <w:sz w:val="16"/>
                <w:lang w:val="es-ES"/>
              </w:rPr>
              <w:t xml:space="preserve">Responsable de Control Patrimonial </w:t>
            </w:r>
          </w:p>
          <w:p w14:paraId="746AF824" w14:textId="77777777" w:rsidR="005C36F9" w:rsidRDefault="005C36F9" w:rsidP="00EB49F6">
            <w:pPr>
              <w:pStyle w:val="Textoindependiente"/>
              <w:rPr>
                <w:rFonts w:ascii="Arial" w:hAnsi="Arial" w:cs="Arial"/>
                <w:i/>
                <w:iCs/>
                <w:sz w:val="16"/>
                <w:lang w:val="es-ES"/>
              </w:rPr>
            </w:pPr>
          </w:p>
        </w:tc>
      </w:tr>
    </w:tbl>
    <w:p w14:paraId="11948A77" w14:textId="77777777" w:rsidR="005C36F9" w:rsidRDefault="005C36F9" w:rsidP="005C36F9">
      <w:pPr>
        <w:pStyle w:val="Textoindependiente"/>
        <w:jc w:val="left"/>
        <w:rPr>
          <w:rFonts w:ascii="Arial" w:hAnsi="Arial" w:cs="Arial"/>
          <w:sz w:val="12"/>
          <w:lang w:val="es-ES"/>
        </w:rPr>
      </w:pPr>
    </w:p>
    <w:p w14:paraId="5C20FF83" w14:textId="5CE2A8C6" w:rsidR="00F65C20" w:rsidRDefault="00F65C20" w:rsidP="00611EB1">
      <w:pPr>
        <w:rPr>
          <w:rFonts w:ascii="Arial" w:hAnsi="Arial" w:cs="Arial"/>
          <w:sz w:val="12"/>
          <w:lang w:val="es-ES"/>
        </w:rPr>
      </w:pPr>
    </w:p>
    <w:sectPr w:rsidR="00F65C20" w:rsidSect="00632BDD">
      <w:headerReference w:type="default" r:id="rId7"/>
      <w:footerReference w:type="default" r:id="rId8"/>
      <w:pgSz w:w="11907" w:h="16840" w:code="9"/>
      <w:pgMar w:top="526" w:right="113" w:bottom="426" w:left="1134" w:header="426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E5842" w14:textId="77777777" w:rsidR="006C1C86" w:rsidRDefault="006C1C86">
      <w:r>
        <w:separator/>
      </w:r>
    </w:p>
  </w:endnote>
  <w:endnote w:type="continuationSeparator" w:id="0">
    <w:p w14:paraId="016C3E03" w14:textId="77777777" w:rsidR="006C1C86" w:rsidRDefault="006C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0491" w14:textId="77777777" w:rsidR="007D6D93" w:rsidRPr="005B07C9" w:rsidRDefault="007D6D93">
    <w:pPr>
      <w:pStyle w:val="Piedepgina"/>
      <w:rPr>
        <w:sz w:val="16"/>
      </w:rPr>
    </w:pPr>
    <w:proofErr w:type="spellStart"/>
    <w:r w:rsidRPr="005B07C9">
      <w:rPr>
        <w:sz w:val="16"/>
      </w:rPr>
      <w:t>Cc</w:t>
    </w:r>
    <w:proofErr w:type="spellEnd"/>
    <w:r w:rsidRPr="005B07C9">
      <w:rPr>
        <w:sz w:val="16"/>
      </w:rPr>
      <w:t>: Usuario que entrega, usuario que recibe, OCONPAT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0231A" w14:textId="77777777" w:rsidR="006C1C86" w:rsidRDefault="006C1C86">
      <w:r>
        <w:separator/>
      </w:r>
    </w:p>
  </w:footnote>
  <w:footnote w:type="continuationSeparator" w:id="0">
    <w:p w14:paraId="7A27729C" w14:textId="77777777" w:rsidR="006C1C86" w:rsidRDefault="006C1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AF2D" w14:textId="77777777" w:rsidR="00F65C20" w:rsidRDefault="00045283">
    <w:pPr>
      <w:pStyle w:val="Encabezado"/>
      <w:rPr>
        <w:sz w:val="16"/>
      </w:rPr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DFE4F4" wp14:editId="255F1918">
              <wp:simplePos x="0" y="0"/>
              <wp:positionH relativeFrom="column">
                <wp:posOffset>470535</wp:posOffset>
              </wp:positionH>
              <wp:positionV relativeFrom="paragraph">
                <wp:posOffset>-20955</wp:posOffset>
              </wp:positionV>
              <wp:extent cx="1871345" cy="390525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134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C59A6A0" w14:textId="77777777" w:rsidR="00632BDD" w:rsidRDefault="00632BDD" w:rsidP="00632BDD">
                          <w:pPr>
                            <w:jc w:val="center"/>
                            <w:rPr>
                              <w:rFonts w:ascii="Arial" w:hAnsi="Arial"/>
                              <w:b/>
                              <w:snapToGrid w:val="0"/>
                              <w:sz w:val="14"/>
                              <w:lang w:val="es-ES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sz w:val="14"/>
                              <w:lang w:val="es-ES"/>
                            </w:rPr>
                            <w:t>Universidad Nacional del Santa</w:t>
                          </w:r>
                        </w:p>
                        <w:p w14:paraId="765A1C91" w14:textId="77777777" w:rsidR="00632BDD" w:rsidRDefault="00632BDD" w:rsidP="00632BDD">
                          <w:pPr>
                            <w:jc w:val="center"/>
                            <w:rPr>
                              <w:rFonts w:ascii="Arial" w:hAnsi="Arial"/>
                              <w:b/>
                              <w:snapToGrid w:val="0"/>
                              <w:sz w:val="14"/>
                              <w:lang w:val="es-ES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sz w:val="14"/>
                              <w:lang w:val="es-ES"/>
                            </w:rPr>
                            <w:t>Dirección General de Administración</w:t>
                          </w:r>
                        </w:p>
                        <w:p w14:paraId="7A06DBB6" w14:textId="77777777" w:rsidR="00632BDD" w:rsidRDefault="00632BDD" w:rsidP="00632BDD">
                          <w:pPr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sz w:val="14"/>
                              <w:lang w:val="es-ES"/>
                            </w:rPr>
                            <w:t>Oficina de Control Patrimonial</w:t>
                          </w:r>
                        </w:p>
                        <w:p w14:paraId="7427CAD4" w14:textId="77777777" w:rsidR="00632BDD" w:rsidRPr="00632BDD" w:rsidRDefault="00632BDD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FE4F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37.05pt;margin-top:-1.65pt;width:147.3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/2R5AEAAK8DAAAOAAAAZHJzL2Uyb0RvYy54bWysU9tu2zAMfR+wfxD0vthOk7U14hRdiw4D&#10;ugvQ9QNkWbKN2aJGKbGzrx8lO2m2vg17EURSPOQhjzY3Y9+xvULXgil4tkg5U0ZC1Zq64M/fH95d&#10;cea8MJXowKiCH5TjN9u3bzaDzdUSGugqhYxAjMsHW/DGe5sniZON6oVbgFWGghqwF55MrJMKxUDo&#10;fZcs0/R9MgBWFkEq58h7PwX5NuJrraT/qrVTnnUFp958PDGeZTiT7UbkNQrbtHJuQ/xDF71oDRU9&#10;Qd0LL9gO21dQfSsRHGi/kNAnoHUrVeRAbLL0LzZPjbAqcqHhOHsak/t/sPLL/sl+Q+bHDzDSAiMJ&#10;Zx9B/nDMwF0jTK1uEWFolKiocBZGlgzW5XNqGLXLXQAph89Q0ZLFzkMEGjX2YSrEkxE6LeBwGroa&#10;PZOh5NVldrFacyYpdnGdrpfrWELkx2yLzn9U0LNwKTjSUiO62D86H7oR+fFJKGbgoe26uNjO/OGg&#10;h5NHRWXM2cf2JyJ+LEfKDc4SqgOxQphUQyqnSwP4i7OBFFNw93MnUHHWfTI0metstQoSi8Zqfbkk&#10;A88j5XlEGElQBfecTdc7P8lyZ7GtG6o07cLALU1Tt5HoS1fzDkgVkf+s4CC7czu+evln298AAAD/&#10;/wMAUEsDBBQABgAIAAAAIQDqrA8j3gAAAAgBAAAPAAAAZHJzL2Rvd25yZXYueG1sTI/NTsMwEITv&#10;SLyDtUjcWrtNW0LIpkIgrqCWH4mbm2yTiHgdxW4T3p7lBMfRjGa+ybeT69SZhtB6RljMDSji0lct&#10;1whvr0+zFFSIlivbeSaEbwqwLS4vcptVfuQdnfexVlLCIbMITYx9pnUoG3I2zH1PLN7RD85GkUOt&#10;q8GOUu46vTRmo51tWRYa29NDQ+XX/uQQ3p+Pnx8r81I/unU/+slodrca8fpqur8DFWmKf2H4xRd0&#10;KITp4E9cBdUh3KwWkkSYJQko8ZNNKlcOCOt0CbrI9f8DxQ8AAAD//wMAUEsBAi0AFAAGAAgAAAAh&#10;ALaDOJL+AAAA4QEAABMAAAAAAAAAAAAAAAAAAAAAAFtDb250ZW50X1R5cGVzXS54bWxQSwECLQAU&#10;AAYACAAAACEAOP0h/9YAAACUAQAACwAAAAAAAAAAAAAAAAAvAQAAX3JlbHMvLnJlbHNQSwECLQAU&#10;AAYACAAAACEA8Mf9keQBAACvAwAADgAAAAAAAAAAAAAAAAAuAgAAZHJzL2Uyb0RvYy54bWxQSwEC&#10;LQAUAAYACAAAACEA6qwPI94AAAAIAQAADwAAAAAAAAAAAAAAAAA+BAAAZHJzL2Rvd25yZXYueG1s&#10;UEsFBgAAAAAEAAQA8wAAAEkFAAAAAA==&#10;" filled="f" stroked="f">
              <v:textbox>
                <w:txbxContent>
                  <w:p w14:paraId="5C59A6A0" w14:textId="77777777" w:rsidR="00632BDD" w:rsidRDefault="00632BDD" w:rsidP="00632BDD">
                    <w:pPr>
                      <w:jc w:val="center"/>
                      <w:rPr>
                        <w:rFonts w:ascii="Arial" w:hAnsi="Arial"/>
                        <w:b/>
                        <w:snapToGrid w:val="0"/>
                        <w:sz w:val="14"/>
                        <w:lang w:val="es-ES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sz w:val="14"/>
                        <w:lang w:val="es-ES"/>
                      </w:rPr>
                      <w:t>Universidad Nacional del Santa</w:t>
                    </w:r>
                  </w:p>
                  <w:p w14:paraId="765A1C91" w14:textId="77777777" w:rsidR="00632BDD" w:rsidRDefault="00632BDD" w:rsidP="00632BDD">
                    <w:pPr>
                      <w:jc w:val="center"/>
                      <w:rPr>
                        <w:rFonts w:ascii="Arial" w:hAnsi="Arial"/>
                        <w:b/>
                        <w:snapToGrid w:val="0"/>
                        <w:sz w:val="14"/>
                        <w:lang w:val="es-ES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sz w:val="14"/>
                        <w:lang w:val="es-ES"/>
                      </w:rPr>
                      <w:t>Dirección General de Administración</w:t>
                    </w:r>
                  </w:p>
                  <w:p w14:paraId="7A06DBB6" w14:textId="77777777" w:rsidR="00632BDD" w:rsidRDefault="00632BDD" w:rsidP="00632BDD">
                    <w:pPr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sz w:val="14"/>
                        <w:lang w:val="es-ES"/>
                      </w:rPr>
                      <w:t>Oficina de Control Patrimonial</w:t>
                    </w:r>
                  </w:p>
                  <w:p w14:paraId="7427CAD4" w14:textId="77777777" w:rsidR="00632BDD" w:rsidRPr="00632BDD" w:rsidRDefault="00632BDD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16"/>
        <w:lang w:eastAsia="es-PE"/>
      </w:rPr>
      <w:drawing>
        <wp:inline distT="0" distB="0" distL="0" distR="0" wp14:anchorId="4C5266E3" wp14:editId="10420303">
          <wp:extent cx="586740" cy="370840"/>
          <wp:effectExtent l="0" t="0" r="0" b="0"/>
          <wp:docPr id="1" name="Imagen 1" descr="UNS STICK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S STICK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D25AC"/>
    <w:multiLevelType w:val="hybridMultilevel"/>
    <w:tmpl w:val="C9E6047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A062A72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9236A69"/>
    <w:multiLevelType w:val="hybridMultilevel"/>
    <w:tmpl w:val="2B8ABFD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82520F"/>
    <w:multiLevelType w:val="hybridMultilevel"/>
    <w:tmpl w:val="FA66E2B2"/>
    <w:lvl w:ilvl="0" w:tplc="B56ED8C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26F0B"/>
    <w:multiLevelType w:val="hybridMultilevel"/>
    <w:tmpl w:val="9EDE37A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76F4B87"/>
    <w:multiLevelType w:val="hybridMultilevel"/>
    <w:tmpl w:val="70C8488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55151845">
    <w:abstractNumId w:val="1"/>
  </w:num>
  <w:num w:numId="2" w16cid:durableId="875508022">
    <w:abstractNumId w:val="5"/>
  </w:num>
  <w:num w:numId="3" w16cid:durableId="41640494">
    <w:abstractNumId w:val="0"/>
  </w:num>
  <w:num w:numId="4" w16cid:durableId="856770017">
    <w:abstractNumId w:val="4"/>
  </w:num>
  <w:num w:numId="5" w16cid:durableId="769548598">
    <w:abstractNumId w:val="2"/>
  </w:num>
  <w:num w:numId="6" w16cid:durableId="1078400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B6E"/>
    <w:rsid w:val="00013971"/>
    <w:rsid w:val="00026D1C"/>
    <w:rsid w:val="0003020B"/>
    <w:rsid w:val="00043A38"/>
    <w:rsid w:val="00045283"/>
    <w:rsid w:val="00054BEB"/>
    <w:rsid w:val="00062034"/>
    <w:rsid w:val="00067168"/>
    <w:rsid w:val="000705F4"/>
    <w:rsid w:val="00076DFA"/>
    <w:rsid w:val="00094D72"/>
    <w:rsid w:val="000A022C"/>
    <w:rsid w:val="000A03A4"/>
    <w:rsid w:val="000A3B96"/>
    <w:rsid w:val="000A7CD1"/>
    <w:rsid w:val="000B75C3"/>
    <w:rsid w:val="000D0EDF"/>
    <w:rsid w:val="000D1458"/>
    <w:rsid w:val="000E3297"/>
    <w:rsid w:val="000E654A"/>
    <w:rsid w:val="000F42AD"/>
    <w:rsid w:val="000F7EE8"/>
    <w:rsid w:val="00120B33"/>
    <w:rsid w:val="0012488F"/>
    <w:rsid w:val="001310C1"/>
    <w:rsid w:val="00147AC5"/>
    <w:rsid w:val="00150E29"/>
    <w:rsid w:val="00152990"/>
    <w:rsid w:val="001574A8"/>
    <w:rsid w:val="00161C23"/>
    <w:rsid w:val="0016335D"/>
    <w:rsid w:val="00163DC3"/>
    <w:rsid w:val="001778CC"/>
    <w:rsid w:val="00183CA8"/>
    <w:rsid w:val="00187655"/>
    <w:rsid w:val="001A21F2"/>
    <w:rsid w:val="001A3801"/>
    <w:rsid w:val="001A7F59"/>
    <w:rsid w:val="001B14C2"/>
    <w:rsid w:val="001B5D36"/>
    <w:rsid w:val="001D2B6E"/>
    <w:rsid w:val="001D537F"/>
    <w:rsid w:val="001D7EAE"/>
    <w:rsid w:val="001E4188"/>
    <w:rsid w:val="001E570C"/>
    <w:rsid w:val="001F7FE9"/>
    <w:rsid w:val="002031E6"/>
    <w:rsid w:val="0020664F"/>
    <w:rsid w:val="00207DCF"/>
    <w:rsid w:val="002204E7"/>
    <w:rsid w:val="00245CF2"/>
    <w:rsid w:val="002510CC"/>
    <w:rsid w:val="00252CB7"/>
    <w:rsid w:val="00254DDE"/>
    <w:rsid w:val="00255044"/>
    <w:rsid w:val="00256799"/>
    <w:rsid w:val="00263494"/>
    <w:rsid w:val="002675A0"/>
    <w:rsid w:val="00275204"/>
    <w:rsid w:val="00280F29"/>
    <w:rsid w:val="002825F9"/>
    <w:rsid w:val="00290EC7"/>
    <w:rsid w:val="00297E04"/>
    <w:rsid w:val="002A7C3B"/>
    <w:rsid w:val="002B3B67"/>
    <w:rsid w:val="002B4B31"/>
    <w:rsid w:val="002B54BC"/>
    <w:rsid w:val="002D355B"/>
    <w:rsid w:val="002D639A"/>
    <w:rsid w:val="002F1571"/>
    <w:rsid w:val="002F236F"/>
    <w:rsid w:val="002F51B7"/>
    <w:rsid w:val="003002CA"/>
    <w:rsid w:val="00305BAA"/>
    <w:rsid w:val="00327492"/>
    <w:rsid w:val="00334EF2"/>
    <w:rsid w:val="00347CC0"/>
    <w:rsid w:val="00351E67"/>
    <w:rsid w:val="00353283"/>
    <w:rsid w:val="00360073"/>
    <w:rsid w:val="00380049"/>
    <w:rsid w:val="003810EA"/>
    <w:rsid w:val="003859CA"/>
    <w:rsid w:val="00387F80"/>
    <w:rsid w:val="0039492A"/>
    <w:rsid w:val="003A0012"/>
    <w:rsid w:val="003A4490"/>
    <w:rsid w:val="003D3C9F"/>
    <w:rsid w:val="003E64F1"/>
    <w:rsid w:val="003F2B6D"/>
    <w:rsid w:val="003F2B9E"/>
    <w:rsid w:val="004056BC"/>
    <w:rsid w:val="004067C8"/>
    <w:rsid w:val="00426721"/>
    <w:rsid w:val="0042725A"/>
    <w:rsid w:val="00450B62"/>
    <w:rsid w:val="00451B89"/>
    <w:rsid w:val="00452BA4"/>
    <w:rsid w:val="00470E47"/>
    <w:rsid w:val="00474719"/>
    <w:rsid w:val="00481255"/>
    <w:rsid w:val="004A1D55"/>
    <w:rsid w:val="004A21CA"/>
    <w:rsid w:val="004A615A"/>
    <w:rsid w:val="004C38C4"/>
    <w:rsid w:val="004C3C3E"/>
    <w:rsid w:val="004C69E2"/>
    <w:rsid w:val="004D6F2A"/>
    <w:rsid w:val="004F13F0"/>
    <w:rsid w:val="004F2976"/>
    <w:rsid w:val="0052024C"/>
    <w:rsid w:val="00520667"/>
    <w:rsid w:val="00524B87"/>
    <w:rsid w:val="005254E5"/>
    <w:rsid w:val="0053206A"/>
    <w:rsid w:val="00541533"/>
    <w:rsid w:val="00550AFC"/>
    <w:rsid w:val="00552941"/>
    <w:rsid w:val="00556BC9"/>
    <w:rsid w:val="00556CEA"/>
    <w:rsid w:val="0057042E"/>
    <w:rsid w:val="00576E24"/>
    <w:rsid w:val="005804FD"/>
    <w:rsid w:val="005833D7"/>
    <w:rsid w:val="00596BBA"/>
    <w:rsid w:val="005A55C8"/>
    <w:rsid w:val="005B07C9"/>
    <w:rsid w:val="005B20A8"/>
    <w:rsid w:val="005B5029"/>
    <w:rsid w:val="005B61D4"/>
    <w:rsid w:val="005B7F1D"/>
    <w:rsid w:val="005C36F9"/>
    <w:rsid w:val="005D5EFE"/>
    <w:rsid w:val="005D7216"/>
    <w:rsid w:val="005E18AF"/>
    <w:rsid w:val="005E2572"/>
    <w:rsid w:val="005E5B17"/>
    <w:rsid w:val="005E6822"/>
    <w:rsid w:val="005F0B01"/>
    <w:rsid w:val="005F2F29"/>
    <w:rsid w:val="005F77D1"/>
    <w:rsid w:val="005F7AC5"/>
    <w:rsid w:val="00611EB1"/>
    <w:rsid w:val="00612B5F"/>
    <w:rsid w:val="00622E4A"/>
    <w:rsid w:val="00627FDE"/>
    <w:rsid w:val="00632BDD"/>
    <w:rsid w:val="00640519"/>
    <w:rsid w:val="00640AC7"/>
    <w:rsid w:val="006444C6"/>
    <w:rsid w:val="00656458"/>
    <w:rsid w:val="006642F2"/>
    <w:rsid w:val="00664E7E"/>
    <w:rsid w:val="00671E86"/>
    <w:rsid w:val="006730CC"/>
    <w:rsid w:val="0068162C"/>
    <w:rsid w:val="00693942"/>
    <w:rsid w:val="006939E5"/>
    <w:rsid w:val="006A0D76"/>
    <w:rsid w:val="006A20A6"/>
    <w:rsid w:val="006B6244"/>
    <w:rsid w:val="006C1C86"/>
    <w:rsid w:val="006C417E"/>
    <w:rsid w:val="006D16BD"/>
    <w:rsid w:val="006D3244"/>
    <w:rsid w:val="006D70C8"/>
    <w:rsid w:val="006F3644"/>
    <w:rsid w:val="006F5271"/>
    <w:rsid w:val="0071627E"/>
    <w:rsid w:val="00745237"/>
    <w:rsid w:val="00766A2D"/>
    <w:rsid w:val="007716A1"/>
    <w:rsid w:val="0077344B"/>
    <w:rsid w:val="00774EBA"/>
    <w:rsid w:val="007849A9"/>
    <w:rsid w:val="007A1073"/>
    <w:rsid w:val="007A22DD"/>
    <w:rsid w:val="007A7A31"/>
    <w:rsid w:val="007C2ED3"/>
    <w:rsid w:val="007D6D93"/>
    <w:rsid w:val="007E6286"/>
    <w:rsid w:val="007F3307"/>
    <w:rsid w:val="0080552F"/>
    <w:rsid w:val="00821D2D"/>
    <w:rsid w:val="00822D05"/>
    <w:rsid w:val="00856313"/>
    <w:rsid w:val="00867888"/>
    <w:rsid w:val="00881D70"/>
    <w:rsid w:val="00893EE7"/>
    <w:rsid w:val="008B06BA"/>
    <w:rsid w:val="008B68B2"/>
    <w:rsid w:val="008C1310"/>
    <w:rsid w:val="008C621B"/>
    <w:rsid w:val="008D0EE5"/>
    <w:rsid w:val="008D49F3"/>
    <w:rsid w:val="008D6D2B"/>
    <w:rsid w:val="00903094"/>
    <w:rsid w:val="00906F4E"/>
    <w:rsid w:val="009151D9"/>
    <w:rsid w:val="00916338"/>
    <w:rsid w:val="009203E1"/>
    <w:rsid w:val="0092109A"/>
    <w:rsid w:val="009374AF"/>
    <w:rsid w:val="00943473"/>
    <w:rsid w:val="00953F3F"/>
    <w:rsid w:val="0095436D"/>
    <w:rsid w:val="00967EA5"/>
    <w:rsid w:val="0097007E"/>
    <w:rsid w:val="00977D52"/>
    <w:rsid w:val="00985790"/>
    <w:rsid w:val="009969C4"/>
    <w:rsid w:val="00996DF4"/>
    <w:rsid w:val="009A6C64"/>
    <w:rsid w:val="009B410B"/>
    <w:rsid w:val="009B7CE2"/>
    <w:rsid w:val="009C102C"/>
    <w:rsid w:val="009C1CF7"/>
    <w:rsid w:val="009C2091"/>
    <w:rsid w:val="009D71B6"/>
    <w:rsid w:val="009E0AE8"/>
    <w:rsid w:val="009E0CAC"/>
    <w:rsid w:val="009E649D"/>
    <w:rsid w:val="009E6EE7"/>
    <w:rsid w:val="009F02BD"/>
    <w:rsid w:val="009F64CF"/>
    <w:rsid w:val="009F67ED"/>
    <w:rsid w:val="00A11D6E"/>
    <w:rsid w:val="00A1632F"/>
    <w:rsid w:val="00A17259"/>
    <w:rsid w:val="00A31F70"/>
    <w:rsid w:val="00A322DA"/>
    <w:rsid w:val="00A3741E"/>
    <w:rsid w:val="00A37B54"/>
    <w:rsid w:val="00A641BD"/>
    <w:rsid w:val="00A71BF1"/>
    <w:rsid w:val="00A87BB4"/>
    <w:rsid w:val="00AA2415"/>
    <w:rsid w:val="00AA3272"/>
    <w:rsid w:val="00AA377F"/>
    <w:rsid w:val="00AA3A80"/>
    <w:rsid w:val="00AA4C16"/>
    <w:rsid w:val="00AA5041"/>
    <w:rsid w:val="00AB42CE"/>
    <w:rsid w:val="00AD3715"/>
    <w:rsid w:val="00AD3E0F"/>
    <w:rsid w:val="00AD5CFC"/>
    <w:rsid w:val="00AE176C"/>
    <w:rsid w:val="00AE17CF"/>
    <w:rsid w:val="00AF6B5E"/>
    <w:rsid w:val="00B21B11"/>
    <w:rsid w:val="00B232CA"/>
    <w:rsid w:val="00B25A44"/>
    <w:rsid w:val="00B42A76"/>
    <w:rsid w:val="00B53B85"/>
    <w:rsid w:val="00B8495C"/>
    <w:rsid w:val="00B87D77"/>
    <w:rsid w:val="00B942E1"/>
    <w:rsid w:val="00BA4211"/>
    <w:rsid w:val="00BE082E"/>
    <w:rsid w:val="00BE671A"/>
    <w:rsid w:val="00BE678F"/>
    <w:rsid w:val="00BF2344"/>
    <w:rsid w:val="00C04423"/>
    <w:rsid w:val="00C04F83"/>
    <w:rsid w:val="00C11B00"/>
    <w:rsid w:val="00C1275C"/>
    <w:rsid w:val="00C26E0B"/>
    <w:rsid w:val="00C8075F"/>
    <w:rsid w:val="00CB3740"/>
    <w:rsid w:val="00CB7CF1"/>
    <w:rsid w:val="00CD4884"/>
    <w:rsid w:val="00CD630D"/>
    <w:rsid w:val="00CD7188"/>
    <w:rsid w:val="00CD7C4F"/>
    <w:rsid w:val="00CF433E"/>
    <w:rsid w:val="00D01898"/>
    <w:rsid w:val="00D05623"/>
    <w:rsid w:val="00D174D7"/>
    <w:rsid w:val="00D277BB"/>
    <w:rsid w:val="00D36BA5"/>
    <w:rsid w:val="00D429B2"/>
    <w:rsid w:val="00D45BAA"/>
    <w:rsid w:val="00D51F0E"/>
    <w:rsid w:val="00D54F7D"/>
    <w:rsid w:val="00D66744"/>
    <w:rsid w:val="00D71B0F"/>
    <w:rsid w:val="00D7624C"/>
    <w:rsid w:val="00D76AED"/>
    <w:rsid w:val="00D90A39"/>
    <w:rsid w:val="00D9347E"/>
    <w:rsid w:val="00D96BFA"/>
    <w:rsid w:val="00DA7C94"/>
    <w:rsid w:val="00DB556D"/>
    <w:rsid w:val="00DC2606"/>
    <w:rsid w:val="00DD28A2"/>
    <w:rsid w:val="00DD6FD9"/>
    <w:rsid w:val="00DD720B"/>
    <w:rsid w:val="00DE2128"/>
    <w:rsid w:val="00DE289E"/>
    <w:rsid w:val="00DF23DB"/>
    <w:rsid w:val="00DF3DC9"/>
    <w:rsid w:val="00DF4438"/>
    <w:rsid w:val="00E04EDF"/>
    <w:rsid w:val="00E13AB0"/>
    <w:rsid w:val="00E216C3"/>
    <w:rsid w:val="00E27781"/>
    <w:rsid w:val="00E32CC7"/>
    <w:rsid w:val="00E42324"/>
    <w:rsid w:val="00E44B20"/>
    <w:rsid w:val="00E63733"/>
    <w:rsid w:val="00E653FD"/>
    <w:rsid w:val="00E76F34"/>
    <w:rsid w:val="00E8239C"/>
    <w:rsid w:val="00E972CF"/>
    <w:rsid w:val="00EB5FC4"/>
    <w:rsid w:val="00ED707E"/>
    <w:rsid w:val="00EE2006"/>
    <w:rsid w:val="00EE316A"/>
    <w:rsid w:val="00EE5199"/>
    <w:rsid w:val="00EF2F1F"/>
    <w:rsid w:val="00F10B01"/>
    <w:rsid w:val="00F35C61"/>
    <w:rsid w:val="00F479A1"/>
    <w:rsid w:val="00F54EC0"/>
    <w:rsid w:val="00F6207F"/>
    <w:rsid w:val="00F65C20"/>
    <w:rsid w:val="00F6710A"/>
    <w:rsid w:val="00F73F7F"/>
    <w:rsid w:val="00F82174"/>
    <w:rsid w:val="00F836E0"/>
    <w:rsid w:val="00F855BC"/>
    <w:rsid w:val="00F90AC7"/>
    <w:rsid w:val="00F92923"/>
    <w:rsid w:val="00F94B68"/>
    <w:rsid w:val="00F95708"/>
    <w:rsid w:val="00F95921"/>
    <w:rsid w:val="00FA4FED"/>
    <w:rsid w:val="00FC2FBA"/>
    <w:rsid w:val="00FC338E"/>
    <w:rsid w:val="00FC3AF1"/>
    <w:rsid w:val="00FC3E29"/>
    <w:rsid w:val="00FC4215"/>
    <w:rsid w:val="00FD780A"/>
    <w:rsid w:val="00F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2"/>
    </o:shapelayout>
  </w:shapeDefaults>
  <w:decimalSymbol w:val="."/>
  <w:listSeparator w:val=","/>
  <w14:docId w14:val="508A6714"/>
  <w15:chartTrackingRefBased/>
  <w15:docId w15:val="{9F20E5ED-CEE6-42EA-9524-34651F51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qFormat/>
    <w:pPr>
      <w:keepNext/>
      <w:ind w:left="113" w:right="113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pPr>
      <w:keepNext/>
      <w:ind w:left="113" w:right="113"/>
      <w:outlineLvl w:val="3"/>
    </w:pPr>
    <w:rPr>
      <w:rFonts w:ascii="Arial" w:hAnsi="Arial" w:cs="Arial"/>
      <w:b/>
      <w:bCs/>
      <w:sz w:val="1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18"/>
    </w:rPr>
  </w:style>
  <w:style w:type="paragraph" w:styleId="Ttulo6">
    <w:name w:val="heading 6"/>
    <w:basedOn w:val="Normal"/>
    <w:next w:val="Normal"/>
    <w:qFormat/>
    <w:pPr>
      <w:keepNext/>
      <w:ind w:right="113"/>
      <w:jc w:val="both"/>
      <w:outlineLvl w:val="5"/>
    </w:pPr>
    <w:rPr>
      <w:rFonts w:ascii="Arial" w:hAnsi="Arial" w:cs="Arial"/>
      <w:b/>
      <w:bCs/>
      <w:sz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pPr>
      <w:jc w:val="center"/>
    </w:pPr>
    <w:rPr>
      <w:b/>
      <w:sz w:val="32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2C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52CB7"/>
    <w:rPr>
      <w:rFonts w:ascii="Segoe UI" w:hAnsi="Segoe UI" w:cs="Segoe UI"/>
      <w:sz w:val="18"/>
      <w:szCs w:val="18"/>
      <w:lang w:val="es-PE" w:eastAsia="es-ES"/>
    </w:rPr>
  </w:style>
  <w:style w:type="character" w:customStyle="1" w:styleId="TextoindependienteCar">
    <w:name w:val="Texto independiente Car"/>
    <w:link w:val="Textoindependiente"/>
    <w:semiHidden/>
    <w:rsid w:val="007716A1"/>
    <w:rPr>
      <w:b/>
      <w:sz w:val="32"/>
      <w:lang w:eastAsia="es-ES"/>
    </w:rPr>
  </w:style>
  <w:style w:type="character" w:styleId="Textoennegrita">
    <w:name w:val="Strong"/>
    <w:uiPriority w:val="22"/>
    <w:qFormat/>
    <w:rsid w:val="00D76A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SANTA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Logger Actions system</cp:lastModifiedBy>
  <cp:revision>3</cp:revision>
  <cp:lastPrinted>2023-10-25T21:01:00Z</cp:lastPrinted>
  <dcterms:created xsi:type="dcterms:W3CDTF">2025-06-17T13:51:00Z</dcterms:created>
  <dcterms:modified xsi:type="dcterms:W3CDTF">2025-06-17T14:19:00Z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